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8F6E7" w14:textId="12AA4315" w:rsidR="000F09AB" w:rsidRDefault="000F09AB" w:rsidP="000F09AB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F09AB">
        <w:rPr>
          <w:rFonts w:ascii="Times New Roman" w:hAnsi="Times New Roman" w:cs="Times New Roman"/>
          <w:b/>
          <w:sz w:val="28"/>
          <w:szCs w:val="28"/>
        </w:rPr>
        <w:t>УДК 338.22</w:t>
      </w:r>
    </w:p>
    <w:p w14:paraId="0A29601C" w14:textId="77777777" w:rsidR="000F09AB" w:rsidRDefault="000F09AB" w:rsidP="007B3D3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7671CC" w14:textId="1DADEA79" w:rsidR="00E53810" w:rsidRPr="00385FAF" w:rsidRDefault="00DB122C" w:rsidP="007B3D3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5FAF">
        <w:rPr>
          <w:rFonts w:ascii="Times New Roman" w:hAnsi="Times New Roman" w:cs="Times New Roman"/>
          <w:b/>
          <w:sz w:val="28"/>
          <w:szCs w:val="28"/>
        </w:rPr>
        <w:t xml:space="preserve">ВЫРАБОТКА ОПТИМАЛЬНОЙ МАКРОЭКОНОМИЧЕСКОЙ ПОЛИТИКИ КАЗАХСТАНА. </w:t>
      </w:r>
    </w:p>
    <w:p w14:paraId="6B3978BD" w14:textId="77777777" w:rsidR="00385FAF" w:rsidRDefault="00385FAF" w:rsidP="00385FA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94EA72" w14:textId="15975F8E" w:rsidR="00385FAF" w:rsidRDefault="00385FAF" w:rsidP="00385FA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745D">
        <w:rPr>
          <w:rFonts w:ascii="Times New Roman" w:hAnsi="Times New Roman" w:cs="Times New Roman"/>
          <w:b/>
          <w:bCs/>
          <w:sz w:val="28"/>
          <w:szCs w:val="28"/>
        </w:rPr>
        <w:t>Сосновская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Елена Олеговна</w:t>
      </w:r>
      <w:r w:rsidRPr="0073745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14:paraId="07F2F0CF" w14:textId="77777777" w:rsidR="00385FAF" w:rsidRPr="0073745D" w:rsidRDefault="00385FAF" w:rsidP="00385F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745D">
        <w:rPr>
          <w:rFonts w:ascii="Times New Roman" w:hAnsi="Times New Roman" w:cs="Times New Roman"/>
          <w:b/>
          <w:bCs/>
          <w:sz w:val="28"/>
          <w:szCs w:val="28"/>
        </w:rPr>
        <w:t>Кулагин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Геннадий Андреевич</w:t>
      </w:r>
    </w:p>
    <w:p w14:paraId="0E0CDD10" w14:textId="77777777" w:rsidR="00385FAF" w:rsidRPr="0073745D" w:rsidRDefault="00385FAF" w:rsidP="00385F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745D">
        <w:rPr>
          <w:rFonts w:ascii="Times New Roman" w:hAnsi="Times New Roman" w:cs="Times New Roman"/>
          <w:sz w:val="28"/>
          <w:szCs w:val="28"/>
        </w:rPr>
        <w:t>ИРНИТУ, г. Иркутск, Россия</w:t>
      </w:r>
    </w:p>
    <w:p w14:paraId="1E897A91" w14:textId="77777777" w:rsidR="00385FAF" w:rsidRDefault="00385FAF" w:rsidP="00385F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45D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73745D">
        <w:rPr>
          <w:rFonts w:ascii="Times New Roman" w:hAnsi="Times New Roman" w:cs="Times New Roman"/>
          <w:b/>
          <w:sz w:val="28"/>
          <w:szCs w:val="28"/>
        </w:rPr>
        <w:t>Козлов Валерий Васильевич</w:t>
      </w:r>
    </w:p>
    <w:p w14:paraId="46ADF44A" w14:textId="77777777" w:rsidR="00E53810" w:rsidRDefault="00E53810" w:rsidP="005B4B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AEAD44" w14:textId="6E730F67" w:rsidR="00F44962" w:rsidRDefault="00E53810" w:rsidP="00F44962">
      <w:pPr>
        <w:pStyle w:val="10"/>
      </w:pPr>
      <w:r w:rsidRPr="000C0DCF">
        <w:t>Аннотация:</w:t>
      </w:r>
      <w:r w:rsidR="000C0DCF">
        <w:t xml:space="preserve"> </w:t>
      </w:r>
      <w:r w:rsidR="00F44962">
        <w:t>Изучение теории и технологии для выработки оптимальной макроэкономической политики в области науки и техники.</w:t>
      </w:r>
      <w:bookmarkStart w:id="0" w:name="_GoBack"/>
      <w:bookmarkEnd w:id="0"/>
    </w:p>
    <w:p w14:paraId="7B104DE6" w14:textId="6E647353" w:rsidR="00E53810" w:rsidRDefault="00E53810" w:rsidP="005B4B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r w:rsidR="009D5E3E" w:rsidRPr="009D5E3E">
        <w:rPr>
          <w:rFonts w:ascii="Times New Roman" w:hAnsi="Times New Roman" w:cs="Times New Roman"/>
          <w:sz w:val="28"/>
          <w:szCs w:val="28"/>
        </w:rPr>
        <w:t>макроэкономическ</w:t>
      </w:r>
      <w:r w:rsidR="009D5E3E">
        <w:rPr>
          <w:rFonts w:ascii="Times New Roman" w:hAnsi="Times New Roman" w:cs="Times New Roman"/>
          <w:sz w:val="28"/>
          <w:szCs w:val="28"/>
        </w:rPr>
        <w:t>ая</w:t>
      </w:r>
      <w:r w:rsidR="009D5E3E" w:rsidRPr="009D5E3E">
        <w:rPr>
          <w:rFonts w:ascii="Times New Roman" w:hAnsi="Times New Roman" w:cs="Times New Roman"/>
          <w:sz w:val="28"/>
          <w:szCs w:val="28"/>
        </w:rPr>
        <w:t xml:space="preserve"> политик</w:t>
      </w:r>
      <w:r w:rsidR="009D5E3E">
        <w:rPr>
          <w:rFonts w:ascii="Times New Roman" w:hAnsi="Times New Roman" w:cs="Times New Roman"/>
          <w:sz w:val="28"/>
          <w:szCs w:val="28"/>
        </w:rPr>
        <w:t>а</w:t>
      </w:r>
      <w:r w:rsidR="00331210" w:rsidRPr="00331210">
        <w:rPr>
          <w:rFonts w:ascii="Times New Roman" w:hAnsi="Times New Roman" w:cs="Times New Roman"/>
          <w:sz w:val="28"/>
          <w:szCs w:val="28"/>
        </w:rPr>
        <w:t xml:space="preserve">, </w:t>
      </w:r>
      <w:r w:rsidR="009D5E3E">
        <w:rPr>
          <w:rFonts w:ascii="Times New Roman" w:hAnsi="Times New Roman" w:cs="Times New Roman"/>
          <w:sz w:val="28"/>
          <w:szCs w:val="28"/>
        </w:rPr>
        <w:t>макроэкономика</w:t>
      </w:r>
      <w:r w:rsidR="00331210" w:rsidRPr="00331210">
        <w:rPr>
          <w:rFonts w:ascii="Times New Roman" w:hAnsi="Times New Roman" w:cs="Times New Roman"/>
          <w:sz w:val="28"/>
          <w:szCs w:val="28"/>
        </w:rPr>
        <w:t xml:space="preserve">, </w:t>
      </w:r>
      <w:r w:rsidR="009D5E3E">
        <w:rPr>
          <w:rFonts w:ascii="Times New Roman" w:hAnsi="Times New Roman" w:cs="Times New Roman"/>
          <w:sz w:val="28"/>
          <w:szCs w:val="28"/>
        </w:rPr>
        <w:t>экономика</w:t>
      </w:r>
      <w:r w:rsidR="00331210" w:rsidRPr="00331210">
        <w:rPr>
          <w:rFonts w:ascii="Times New Roman" w:hAnsi="Times New Roman" w:cs="Times New Roman"/>
          <w:sz w:val="28"/>
          <w:szCs w:val="28"/>
        </w:rPr>
        <w:t xml:space="preserve">, </w:t>
      </w:r>
      <w:r w:rsidR="009D5E3E">
        <w:rPr>
          <w:rFonts w:ascii="Times New Roman" w:hAnsi="Times New Roman" w:cs="Times New Roman"/>
          <w:sz w:val="28"/>
          <w:szCs w:val="28"/>
        </w:rPr>
        <w:t>политика, наука, техника</w:t>
      </w:r>
      <w:r w:rsidR="005B2393">
        <w:rPr>
          <w:rFonts w:ascii="Times New Roman" w:hAnsi="Times New Roman" w:cs="Times New Roman"/>
          <w:sz w:val="28"/>
          <w:szCs w:val="28"/>
        </w:rPr>
        <w:t>, Казахстан</w:t>
      </w:r>
      <w:r w:rsidR="00EC77D3">
        <w:rPr>
          <w:rFonts w:ascii="Times New Roman" w:hAnsi="Times New Roman" w:cs="Times New Roman"/>
          <w:sz w:val="28"/>
          <w:szCs w:val="28"/>
        </w:rPr>
        <w:t>.</w:t>
      </w:r>
    </w:p>
    <w:p w14:paraId="4E8DEE64" w14:textId="77777777" w:rsidR="007B3D32" w:rsidRDefault="007B3D32" w:rsidP="00967683">
      <w:pPr>
        <w:pStyle w:val="10"/>
      </w:pPr>
    </w:p>
    <w:p w14:paraId="519BC62B" w14:textId="77777777" w:rsidR="007B3D32" w:rsidRDefault="007B3D32" w:rsidP="00967683">
      <w:pPr>
        <w:pStyle w:val="10"/>
      </w:pPr>
      <w:r>
        <w:t>За</w:t>
      </w:r>
      <w:r w:rsidR="00967683">
        <w:t xml:space="preserve"> последнее десятилетие</w:t>
      </w:r>
      <w:r>
        <w:t>,</w:t>
      </w:r>
      <w:r w:rsidR="00967683">
        <w:t xml:space="preserve"> турбулентность мировой экономики значительно возросла</w:t>
      </w:r>
      <w:r>
        <w:t>,</w:t>
      </w:r>
      <w:r w:rsidR="00967683">
        <w:t xml:space="preserve"> несмотря на предпринимаемые усилия</w:t>
      </w:r>
      <w:r>
        <w:t>,</w:t>
      </w:r>
      <w:r w:rsidR="00967683">
        <w:t xml:space="preserve"> найти приемлемое решение пока не удается</w:t>
      </w:r>
      <w:r>
        <w:t xml:space="preserve">. </w:t>
      </w:r>
    </w:p>
    <w:p w14:paraId="426CA41E" w14:textId="315E7775" w:rsidR="009D5E3E" w:rsidRDefault="007B3D32" w:rsidP="009D5E3E">
      <w:pPr>
        <w:pStyle w:val="10"/>
      </w:pPr>
      <w:r>
        <w:t>Н</w:t>
      </w:r>
      <w:r w:rsidR="00967683">
        <w:t xml:space="preserve">естабильность в экономиках </w:t>
      </w:r>
      <w:r>
        <w:t>м</w:t>
      </w:r>
      <w:r w:rsidR="00967683">
        <w:t>ноги</w:t>
      </w:r>
      <w:r>
        <w:t>х</w:t>
      </w:r>
      <w:r w:rsidR="00967683">
        <w:t xml:space="preserve"> </w:t>
      </w:r>
      <w:r>
        <w:t>стран</w:t>
      </w:r>
      <w:r w:rsidR="00967683">
        <w:t xml:space="preserve"> из-за их восприимчивости </w:t>
      </w:r>
      <w:r w:rsidR="009D5E3E">
        <w:t>к отрицательному воздействию</w:t>
      </w:r>
      <w:r w:rsidR="00967683">
        <w:t xml:space="preserve"> различных внешних и внутренних шоков</w:t>
      </w:r>
      <w:r w:rsidR="009D5E3E">
        <w:t>,</w:t>
      </w:r>
      <w:r w:rsidR="00967683">
        <w:t xml:space="preserve"> свидетельствует как </w:t>
      </w:r>
      <w:r>
        <w:t>о</w:t>
      </w:r>
      <w:r w:rsidR="00967683">
        <w:t xml:space="preserve"> </w:t>
      </w:r>
      <w:r>
        <w:t>не</w:t>
      </w:r>
      <w:r w:rsidR="00967683">
        <w:t>совершенств</w:t>
      </w:r>
      <w:r>
        <w:t>е</w:t>
      </w:r>
      <w:r w:rsidR="00967683">
        <w:t xml:space="preserve"> используемых методов государственной экономической политики</w:t>
      </w:r>
      <w:r w:rsidR="009D5E3E">
        <w:t>, так и о дефиците</w:t>
      </w:r>
      <w:r w:rsidR="00967683">
        <w:t xml:space="preserve"> теоретических оснований для выработки эффективных рекомендации по</w:t>
      </w:r>
      <w:r w:rsidR="009D5E3E">
        <w:t xml:space="preserve"> её </w:t>
      </w:r>
      <w:r w:rsidR="00967683">
        <w:t>осуществлению</w:t>
      </w:r>
      <w:r w:rsidR="009D5E3E">
        <w:t>.</w:t>
      </w:r>
    </w:p>
    <w:p w14:paraId="502D68BB" w14:textId="0F2690FB" w:rsidR="00410A6B" w:rsidRDefault="009D5E3E" w:rsidP="009D5E3E">
      <w:pPr>
        <w:pStyle w:val="10"/>
      </w:pPr>
      <w:r>
        <w:t>Н</w:t>
      </w:r>
      <w:r w:rsidR="00967683">
        <w:t>а фоне такой ситуации</w:t>
      </w:r>
      <w:r>
        <w:t>, а</w:t>
      </w:r>
      <w:r w:rsidR="00967683">
        <w:t xml:space="preserve"> также озабоченность в связи с дальнейшими шагами по развитию экономики</w:t>
      </w:r>
      <w:r w:rsidR="001B7D05">
        <w:t xml:space="preserve"> Казахстана</w:t>
      </w:r>
      <w:r>
        <w:t>,</w:t>
      </w:r>
      <w:r w:rsidR="00967683">
        <w:t xml:space="preserve"> в современных условиях</w:t>
      </w:r>
      <w:r w:rsidR="00920A3B">
        <w:t>,</w:t>
      </w:r>
      <w:r w:rsidR="00967683">
        <w:t xml:space="preserve"> </w:t>
      </w:r>
      <w:r w:rsidR="00920A3B">
        <w:t xml:space="preserve">под руководством академика НАН РК </w:t>
      </w:r>
      <w:proofErr w:type="spellStart"/>
      <w:r w:rsidR="00920A3B">
        <w:t>Абдыгапара</w:t>
      </w:r>
      <w:proofErr w:type="spellEnd"/>
      <w:r w:rsidR="00920A3B">
        <w:t xml:space="preserve"> </w:t>
      </w:r>
      <w:proofErr w:type="spellStart"/>
      <w:r w:rsidR="00920A3B">
        <w:t>Ашимова</w:t>
      </w:r>
      <w:proofErr w:type="spellEnd"/>
      <w:r w:rsidR="00920A3B">
        <w:t xml:space="preserve">, </w:t>
      </w:r>
      <w:r w:rsidR="001B7D05">
        <w:t>группа</w:t>
      </w:r>
      <w:r w:rsidR="00967683">
        <w:t xml:space="preserve"> ученых</w:t>
      </w:r>
      <w:r>
        <w:t>,</w:t>
      </w:r>
      <w:r w:rsidR="00967683">
        <w:t xml:space="preserve"> математиков</w:t>
      </w:r>
      <w:r>
        <w:t>,</w:t>
      </w:r>
      <w:r w:rsidR="00967683">
        <w:t xml:space="preserve"> экономистов </w:t>
      </w:r>
      <w:r w:rsidR="00410A6B">
        <w:t>разрабатывала</w:t>
      </w:r>
      <w:r w:rsidR="00967683">
        <w:t xml:space="preserve"> теорию параметрического регулирования макроэкономических систем</w:t>
      </w:r>
      <w:r w:rsidR="00410A6B">
        <w:t>.</w:t>
      </w:r>
    </w:p>
    <w:p w14:paraId="6D76B872" w14:textId="57DE312F" w:rsidR="00410A6B" w:rsidRDefault="00410A6B" w:rsidP="009D5E3E">
      <w:pPr>
        <w:pStyle w:val="10"/>
      </w:pPr>
      <w:r>
        <w:t>Отмечу,</w:t>
      </w:r>
      <w:r w:rsidR="00967683">
        <w:t xml:space="preserve"> что математические методы в экономике используются для исследования экономических систем и процессов с помощью математических моделей</w:t>
      </w:r>
      <w:r>
        <w:t>. В</w:t>
      </w:r>
      <w:r w:rsidR="00967683">
        <w:t xml:space="preserve"> частности</w:t>
      </w:r>
      <w:r>
        <w:t>,</w:t>
      </w:r>
      <w:r w:rsidR="00967683">
        <w:t xml:space="preserve"> они применяются для управления</w:t>
      </w:r>
      <w:r>
        <w:t>,</w:t>
      </w:r>
      <w:r w:rsidR="00967683">
        <w:t xml:space="preserve"> планирования</w:t>
      </w:r>
      <w:r>
        <w:t>,</w:t>
      </w:r>
      <w:r w:rsidR="00967683">
        <w:t xml:space="preserve"> прогнозирования и контроля экономическими объектами и процессами</w:t>
      </w:r>
      <w:r>
        <w:t>.</w:t>
      </w:r>
      <w:r w:rsidR="00967683">
        <w:t xml:space="preserve"> </w:t>
      </w:r>
      <w:r w:rsidR="00920A3B">
        <w:t>Работа казахстанских ученых</w:t>
      </w:r>
      <w:r>
        <w:t xml:space="preserve"> дает</w:t>
      </w:r>
      <w:r w:rsidR="00967683">
        <w:t xml:space="preserve"> качественно новый подход к макроэкономическому анализу</w:t>
      </w:r>
      <w:r>
        <w:t>,</w:t>
      </w:r>
      <w:r w:rsidR="00967683">
        <w:t xml:space="preserve"> где выработаны оптимальные рекомендации по государственной экономической политики</w:t>
      </w:r>
      <w:r>
        <w:t>.</w:t>
      </w:r>
      <w:r w:rsidR="00967683">
        <w:t xml:space="preserve"> </w:t>
      </w:r>
    </w:p>
    <w:p w14:paraId="63F28A1A" w14:textId="657BB1A5" w:rsidR="00A4333C" w:rsidRDefault="00410A6B" w:rsidP="00410A6B">
      <w:pPr>
        <w:pStyle w:val="10"/>
      </w:pPr>
      <w:r>
        <w:lastRenderedPageBreak/>
        <w:t>П</w:t>
      </w:r>
      <w:r w:rsidR="00967683">
        <w:t>оследни</w:t>
      </w:r>
      <w:r w:rsidR="00920A3B">
        <w:t>е</w:t>
      </w:r>
      <w:r w:rsidR="00967683">
        <w:t xml:space="preserve"> год</w:t>
      </w:r>
      <w:r w:rsidR="00920A3B">
        <w:t>ы</w:t>
      </w:r>
      <w:r>
        <w:t>, мировая экономика сталкивается</w:t>
      </w:r>
      <w:r w:rsidR="00967683">
        <w:t xml:space="preserve"> с серьезными проблемами</w:t>
      </w:r>
      <w:r>
        <w:t>,</w:t>
      </w:r>
      <w:r w:rsidR="00967683">
        <w:t xml:space="preserve"> для решения которых нужн</w:t>
      </w:r>
      <w:r w:rsidR="00DF62AF">
        <w:t>ы</w:t>
      </w:r>
      <w:r w:rsidR="00967683">
        <w:t xml:space="preserve"> нестандартные решения</w:t>
      </w:r>
      <w:r>
        <w:t>. Э</w:t>
      </w:r>
      <w:r w:rsidR="00967683">
        <w:t xml:space="preserve">то </w:t>
      </w:r>
      <w:r w:rsidR="00DF62AF">
        <w:t>должна быть</w:t>
      </w:r>
      <w:r w:rsidR="00967683">
        <w:t xml:space="preserve"> серьёзный </w:t>
      </w:r>
      <w:r w:rsidR="00DF62AF">
        <w:t>подход, с</w:t>
      </w:r>
      <w:r w:rsidR="00967683">
        <w:t xml:space="preserve"> примен</w:t>
      </w:r>
      <w:r w:rsidR="00DF62AF">
        <w:t>ением</w:t>
      </w:r>
      <w:r w:rsidR="00967683">
        <w:t xml:space="preserve"> суперкомпьютеров</w:t>
      </w:r>
      <w:r w:rsidR="00DF62AF">
        <w:t>.</w:t>
      </w:r>
    </w:p>
    <w:p w14:paraId="07BCCB93" w14:textId="77777777" w:rsidR="006F6F59" w:rsidRDefault="00A477A4" w:rsidP="00410A6B">
      <w:pPr>
        <w:pStyle w:val="10"/>
      </w:pPr>
      <w:r>
        <w:t xml:space="preserve">Теории </w:t>
      </w:r>
      <w:r w:rsidR="00967683">
        <w:t>параметрического регулирования макроэкономических систем имеет оригинальный алгоритм для калибровки или параметрической идентификации крупных макроэкономических моделей</w:t>
      </w:r>
      <w:r>
        <w:t>,</w:t>
      </w:r>
      <w:r w:rsidR="00967683">
        <w:t xml:space="preserve"> в том числе алгоритмы для их оценки</w:t>
      </w:r>
      <w:r w:rsidR="006F6F59">
        <w:t>.</w:t>
      </w:r>
    </w:p>
    <w:p w14:paraId="222B110D" w14:textId="70DA6C04" w:rsidR="004F38B4" w:rsidRDefault="00A477A4" w:rsidP="00410A6B">
      <w:pPr>
        <w:pStyle w:val="10"/>
      </w:pPr>
      <w:r>
        <w:t>В</w:t>
      </w:r>
      <w:r w:rsidR="00967683">
        <w:t xml:space="preserve"> частности</w:t>
      </w:r>
      <w:r>
        <w:t>, здесь дан</w:t>
      </w:r>
      <w:r w:rsidR="00967683">
        <w:t xml:space="preserve"> целый ряд решения взаимодействия малой экономик</w:t>
      </w:r>
      <w:r>
        <w:t>и</w:t>
      </w:r>
      <w:r w:rsidR="00967683">
        <w:t xml:space="preserve"> с крупными экономиками</w:t>
      </w:r>
      <w:r>
        <w:t>,</w:t>
      </w:r>
      <w:r w:rsidR="00967683">
        <w:t xml:space="preserve"> которые сегодня находятся под влиянием многочисленных внешних факторов</w:t>
      </w:r>
      <w:r>
        <w:t>,</w:t>
      </w:r>
      <w:r w:rsidR="00967683">
        <w:t xml:space="preserve"> то есть</w:t>
      </w:r>
      <w:r>
        <w:t>,</w:t>
      </w:r>
      <w:r w:rsidR="00967683">
        <w:t xml:space="preserve"> по мнению разработчиков</w:t>
      </w:r>
      <w:r>
        <w:t>,</w:t>
      </w:r>
      <w:r w:rsidR="00967683">
        <w:t xml:space="preserve"> данная работа вполне могла бы стать эффективным инструментом для решения </w:t>
      </w:r>
      <w:r>
        <w:t>сложнейших</w:t>
      </w:r>
      <w:r w:rsidR="00967683">
        <w:t xml:space="preserve"> экономических задач</w:t>
      </w:r>
      <w:r>
        <w:t xml:space="preserve">. </w:t>
      </w:r>
    </w:p>
    <w:p w14:paraId="066EB657" w14:textId="77777777" w:rsidR="006F6F59" w:rsidRDefault="00A477A4" w:rsidP="00410A6B">
      <w:pPr>
        <w:pStyle w:val="10"/>
      </w:pPr>
      <w:r>
        <w:t>Сейчас мы много инвестируем. Это, в свою очередь, порождает много критики</w:t>
      </w:r>
      <w:r w:rsidR="004F38B4">
        <w:t xml:space="preserve"> и вопросов</w:t>
      </w:r>
      <w:r>
        <w:t xml:space="preserve">. </w:t>
      </w:r>
    </w:p>
    <w:p w14:paraId="57F94F5A" w14:textId="77777777" w:rsidR="006F6F59" w:rsidRDefault="00A477A4" w:rsidP="006F6F59">
      <w:pPr>
        <w:pStyle w:val="10"/>
        <w:numPr>
          <w:ilvl w:val="0"/>
          <w:numId w:val="11"/>
        </w:numPr>
      </w:pPr>
      <w:r>
        <w:t xml:space="preserve">А какой эффект от решения той или иной инвестиционной программы? </w:t>
      </w:r>
    </w:p>
    <w:p w14:paraId="7273FCD0" w14:textId="77777777" w:rsidR="006F6F59" w:rsidRDefault="00A477A4" w:rsidP="006F6F59">
      <w:pPr>
        <w:pStyle w:val="10"/>
        <w:numPr>
          <w:ilvl w:val="0"/>
          <w:numId w:val="11"/>
        </w:numPr>
      </w:pPr>
      <w:r>
        <w:t>Точно также</w:t>
      </w:r>
      <w:r w:rsidR="00967683">
        <w:t xml:space="preserve"> по регионам</w:t>
      </w:r>
      <w:r>
        <w:t xml:space="preserve">, </w:t>
      </w:r>
      <w:r w:rsidR="00967683">
        <w:t>по отраслям экономики</w:t>
      </w:r>
      <w:r>
        <w:t xml:space="preserve">. </w:t>
      </w:r>
    </w:p>
    <w:p w14:paraId="0B0AE813" w14:textId="77777777" w:rsidR="006F6F59" w:rsidRDefault="00A477A4" w:rsidP="006F6F59">
      <w:pPr>
        <w:pStyle w:val="10"/>
        <w:numPr>
          <w:ilvl w:val="0"/>
          <w:numId w:val="11"/>
        </w:numPr>
      </w:pPr>
      <w:r>
        <w:t>К</w:t>
      </w:r>
      <w:r w:rsidR="00967683">
        <w:t>уда сейчас н</w:t>
      </w:r>
      <w:r>
        <w:t>еобходимо</w:t>
      </w:r>
      <w:r w:rsidR="00967683">
        <w:t xml:space="preserve"> вклады</w:t>
      </w:r>
      <w:r>
        <w:t>вать</w:t>
      </w:r>
      <w:r w:rsidR="004F38B4">
        <w:t>, в</w:t>
      </w:r>
      <w:r w:rsidR="00967683">
        <w:t xml:space="preserve"> сельское хозяйство</w:t>
      </w:r>
      <w:r>
        <w:t>,</w:t>
      </w:r>
      <w:r w:rsidR="00967683">
        <w:t xml:space="preserve"> транспорт</w:t>
      </w:r>
      <w:r>
        <w:t xml:space="preserve"> ли? </w:t>
      </w:r>
    </w:p>
    <w:p w14:paraId="0F13C268" w14:textId="77777777" w:rsidR="006F6F59" w:rsidRDefault="00A477A4" w:rsidP="006F6F59">
      <w:pPr>
        <w:pStyle w:val="10"/>
        <w:numPr>
          <w:ilvl w:val="0"/>
          <w:numId w:val="11"/>
        </w:numPr>
      </w:pPr>
      <w:r>
        <w:t>И</w:t>
      </w:r>
      <w:r w:rsidR="00967683">
        <w:t xml:space="preserve"> насколько мы должны выложить</w:t>
      </w:r>
      <w:r>
        <w:t>?</w:t>
      </w:r>
      <w:r w:rsidR="00967683">
        <w:t xml:space="preserve"> </w:t>
      </w:r>
    </w:p>
    <w:p w14:paraId="5803EFC5" w14:textId="0415BEFD" w:rsidR="000B06BC" w:rsidRDefault="0060547D" w:rsidP="00410A6B">
      <w:pPr>
        <w:pStyle w:val="10"/>
      </w:pPr>
      <w:r>
        <w:t>Все эти факторы возможно просчитать благодаря этой теории.</w:t>
      </w:r>
    </w:p>
    <w:p w14:paraId="4D0B9CD0" w14:textId="77777777" w:rsidR="00BD162E" w:rsidRDefault="000B06BC" w:rsidP="00410A6B">
      <w:pPr>
        <w:pStyle w:val="10"/>
      </w:pPr>
      <w:r>
        <w:t>К</w:t>
      </w:r>
      <w:r w:rsidR="00967683">
        <w:t>ак говорят эксперты</w:t>
      </w:r>
      <w:r>
        <w:t>,</w:t>
      </w:r>
      <w:r w:rsidR="00967683">
        <w:t xml:space="preserve"> основное отличие этого научного труда от известных исследований в сфере </w:t>
      </w:r>
      <w:r w:rsidR="00BD162E">
        <w:t>макро</w:t>
      </w:r>
      <w:r w:rsidR="00967683">
        <w:t>экономики состоит в том</w:t>
      </w:r>
      <w:r w:rsidR="00BD162E">
        <w:t>,</w:t>
      </w:r>
      <w:r w:rsidR="00967683">
        <w:t xml:space="preserve"> что здесь впервые для макроэкономического анализа рекомендовано использовать только такие модели национальных экономик</w:t>
      </w:r>
      <w:r w:rsidR="00BD162E">
        <w:t>,</w:t>
      </w:r>
      <w:r w:rsidR="00967683">
        <w:t xml:space="preserve"> которые обладают свойством структурной устойчивости </w:t>
      </w:r>
      <w:r w:rsidR="00BD162E">
        <w:t>всей экономической системой.</w:t>
      </w:r>
    </w:p>
    <w:p w14:paraId="62CDE77C" w14:textId="43CE1BFE" w:rsidR="00BD162E" w:rsidRDefault="00BD162E" w:rsidP="00967683">
      <w:pPr>
        <w:pStyle w:val="10"/>
      </w:pPr>
      <w:r>
        <w:t>Р</w:t>
      </w:r>
      <w:r w:rsidR="00967683">
        <w:t>азработанн</w:t>
      </w:r>
      <w:r>
        <w:t>ая</w:t>
      </w:r>
      <w:r w:rsidR="00967683">
        <w:t xml:space="preserve"> отечественными учеными теори</w:t>
      </w:r>
      <w:r>
        <w:t>я</w:t>
      </w:r>
      <w:r w:rsidR="00967683">
        <w:t xml:space="preserve"> параметрического регулирования макроэкономических систем ставит </w:t>
      </w:r>
      <w:r w:rsidR="0060547D">
        <w:t xml:space="preserve">Казахстанскую </w:t>
      </w:r>
      <w:r w:rsidR="00967683">
        <w:t>экономическую науку на уровень передовых в мире</w:t>
      </w:r>
      <w:r>
        <w:t>,</w:t>
      </w:r>
      <w:r w:rsidR="00967683">
        <w:t xml:space="preserve"> а внедрение его результатов безусловно будет способствовать существенному ускорению экономического и социального развития</w:t>
      </w:r>
      <w:r w:rsidR="0060547D">
        <w:t xml:space="preserve"> Республики</w:t>
      </w:r>
      <w:r>
        <w:t>.</w:t>
      </w:r>
    </w:p>
    <w:p w14:paraId="1E15208A" w14:textId="77777777" w:rsidR="006F6F59" w:rsidRDefault="0060547D" w:rsidP="006F4616">
      <w:pPr>
        <w:pStyle w:val="10"/>
      </w:pPr>
      <w:r>
        <w:t>Выработка оптимальных макроэкономической модели или политики — это</w:t>
      </w:r>
      <w:r w:rsidR="006F4616">
        <w:t xml:space="preserve"> огромная проблема. </w:t>
      </w:r>
      <w:r>
        <w:t>Для её решения ученые инициативно, без госзаказа, начали работу</w:t>
      </w:r>
      <w:r w:rsidR="00967683">
        <w:t xml:space="preserve"> </w:t>
      </w:r>
      <w:r>
        <w:t xml:space="preserve">с </w:t>
      </w:r>
      <w:r w:rsidR="00967683">
        <w:t>2002 года</w:t>
      </w:r>
      <w:r>
        <w:t>.</w:t>
      </w:r>
      <w:r w:rsidR="00967683">
        <w:t xml:space="preserve"> </w:t>
      </w:r>
      <w:r>
        <w:t>П</w:t>
      </w:r>
      <w:r w:rsidR="00967683">
        <w:t>о существу</w:t>
      </w:r>
      <w:r>
        <w:t>, была разработана</w:t>
      </w:r>
      <w:r w:rsidR="00967683">
        <w:t xml:space="preserve"> новая теория</w:t>
      </w:r>
      <w:r w:rsidR="006F4616">
        <w:t>.</w:t>
      </w:r>
      <w:r w:rsidR="00967683">
        <w:t xml:space="preserve"> </w:t>
      </w:r>
      <w:r w:rsidR="006F4616">
        <w:t>Э</w:t>
      </w:r>
      <w:r w:rsidR="00967683">
        <w:t>то теория параметрического регулирования</w:t>
      </w:r>
      <w:r w:rsidR="006F4616">
        <w:t xml:space="preserve">. </w:t>
      </w:r>
      <w:r>
        <w:t xml:space="preserve">Составлены, подготовлены и разработаны её </w:t>
      </w:r>
      <w:r w:rsidR="00967683">
        <w:t xml:space="preserve"> математические и алгоритмические основы</w:t>
      </w:r>
      <w:r>
        <w:t>,</w:t>
      </w:r>
      <w:r w:rsidR="00967683">
        <w:t xml:space="preserve"> компоненты теории политического регулирования</w:t>
      </w:r>
      <w:r>
        <w:t>. В</w:t>
      </w:r>
      <w:r w:rsidR="00967683">
        <w:t>се эти</w:t>
      </w:r>
      <w:r>
        <w:t xml:space="preserve"> </w:t>
      </w:r>
      <w:r>
        <w:lastRenderedPageBreak/>
        <w:t>теоретические результаты первыми</w:t>
      </w:r>
      <w:r w:rsidR="00967683">
        <w:t xml:space="preserve"> были опубликованы</w:t>
      </w:r>
      <w:r w:rsidR="00BE291A">
        <w:t xml:space="preserve"> в огромном количестве изданий. </w:t>
      </w:r>
    </w:p>
    <w:p w14:paraId="02BD1CBE" w14:textId="65AF37B0" w:rsidR="00BE291A" w:rsidRDefault="00BE291A" w:rsidP="006F4616">
      <w:pPr>
        <w:pStyle w:val="10"/>
      </w:pPr>
      <w:r>
        <w:t>Группа ученных дали</w:t>
      </w:r>
      <w:r w:rsidR="00967683">
        <w:t xml:space="preserve"> не только научн</w:t>
      </w:r>
      <w:r>
        <w:t>ый продукт, но</w:t>
      </w:r>
      <w:r w:rsidR="00967683">
        <w:t xml:space="preserve"> </w:t>
      </w:r>
      <w:r>
        <w:t>ознакомили</w:t>
      </w:r>
      <w:r w:rsidR="00967683">
        <w:t xml:space="preserve"> людей</w:t>
      </w:r>
      <w:r>
        <w:t>, учёных,</w:t>
      </w:r>
      <w:r w:rsidR="00967683">
        <w:t xml:space="preserve"> профессиональное сообщество </w:t>
      </w:r>
      <w:r>
        <w:t>с результа</w:t>
      </w:r>
      <w:r w:rsidR="006F6F59">
        <w:t>та</w:t>
      </w:r>
      <w:r>
        <w:t>ми.</w:t>
      </w:r>
      <w:r w:rsidR="00967683">
        <w:t xml:space="preserve"> </w:t>
      </w:r>
      <w:r>
        <w:t>Всё это</w:t>
      </w:r>
      <w:r w:rsidR="00967683">
        <w:t xml:space="preserve"> разработа</w:t>
      </w:r>
      <w:r>
        <w:t>но</w:t>
      </w:r>
      <w:r w:rsidR="00967683">
        <w:t xml:space="preserve"> для развития экономики Казахстана</w:t>
      </w:r>
      <w:r>
        <w:t xml:space="preserve"> и</w:t>
      </w:r>
      <w:r w:rsidR="00967683">
        <w:t xml:space="preserve"> если работа всё-таки удостоиться государственную премию имени аль-</w:t>
      </w:r>
      <w:proofErr w:type="spellStart"/>
      <w:r w:rsidR="00967683">
        <w:t>фараби</w:t>
      </w:r>
      <w:proofErr w:type="spellEnd"/>
      <w:r w:rsidR="00967683">
        <w:t xml:space="preserve"> в области науки и техники</w:t>
      </w:r>
      <w:r>
        <w:t>,</w:t>
      </w:r>
      <w:r w:rsidR="00967683">
        <w:t xml:space="preserve"> </w:t>
      </w:r>
      <w:r>
        <w:t>то руководство Р</w:t>
      </w:r>
      <w:r w:rsidR="00967683">
        <w:t>еспублик</w:t>
      </w:r>
      <w:r>
        <w:t>и,</w:t>
      </w:r>
      <w:r w:rsidR="00967683">
        <w:t xml:space="preserve"> правительство и государственные органы обрат</w:t>
      </w:r>
      <w:r>
        <w:t>я</w:t>
      </w:r>
      <w:r w:rsidR="00967683">
        <w:t>т на не</w:t>
      </w:r>
      <w:r>
        <w:t>ё</w:t>
      </w:r>
      <w:r w:rsidR="00967683">
        <w:t xml:space="preserve"> внимани</w:t>
      </w:r>
      <w:r>
        <w:t>е, и смогут</w:t>
      </w:r>
      <w:r w:rsidR="00967683">
        <w:t xml:space="preserve"> использовать</w:t>
      </w:r>
      <w:r>
        <w:t>.</w:t>
      </w:r>
      <w:r w:rsidR="00967683">
        <w:t xml:space="preserve"> </w:t>
      </w:r>
    </w:p>
    <w:p w14:paraId="43949AC0" w14:textId="77777777" w:rsidR="00A53FD0" w:rsidRDefault="00BE291A" w:rsidP="00A53FD0">
      <w:pPr>
        <w:pStyle w:val="10"/>
      </w:pPr>
      <w:r>
        <w:t>Стоит</w:t>
      </w:r>
      <w:r w:rsidR="00967683">
        <w:t xml:space="preserve"> </w:t>
      </w:r>
      <w:r>
        <w:t>оценить данный</w:t>
      </w:r>
      <w:r w:rsidR="00967683">
        <w:t xml:space="preserve"> труд</w:t>
      </w:r>
      <w:r>
        <w:t xml:space="preserve">. </w:t>
      </w:r>
    </w:p>
    <w:p w14:paraId="68BEAC47" w14:textId="37018CCB" w:rsidR="00BE291A" w:rsidRDefault="00BE291A" w:rsidP="00A53FD0">
      <w:pPr>
        <w:pStyle w:val="10"/>
        <w:numPr>
          <w:ilvl w:val="0"/>
          <w:numId w:val="9"/>
        </w:numPr>
      </w:pPr>
      <w:r>
        <w:t>О</w:t>
      </w:r>
      <w:r w:rsidR="00967683">
        <w:t>дно из направлений</w:t>
      </w:r>
      <w:r>
        <w:t xml:space="preserve"> – </w:t>
      </w:r>
      <w:r w:rsidR="00967683">
        <w:t>это</w:t>
      </w:r>
      <w:r>
        <w:t>,</w:t>
      </w:r>
      <w:r w:rsidR="00967683">
        <w:t xml:space="preserve"> то что используемые в настоящее время современные макроэкономические модели обычно не проходили тестирование на предмет применимости на практике</w:t>
      </w:r>
      <w:r>
        <w:t>.</w:t>
      </w:r>
    </w:p>
    <w:p w14:paraId="746D9BF7" w14:textId="77777777" w:rsidR="00767318" w:rsidRDefault="00BE291A" w:rsidP="00BE291A">
      <w:pPr>
        <w:pStyle w:val="10"/>
      </w:pPr>
      <w:r>
        <w:t>А это очень важное тестирование. Берут</w:t>
      </w:r>
      <w:r w:rsidR="00967683">
        <w:t xml:space="preserve"> модель</w:t>
      </w:r>
      <w:r>
        <w:t>,</w:t>
      </w:r>
      <w:r w:rsidR="00967683">
        <w:t xml:space="preserve"> применя</w:t>
      </w:r>
      <w:r>
        <w:t>ют к</w:t>
      </w:r>
      <w:r w:rsidR="00967683">
        <w:t xml:space="preserve"> каком</w:t>
      </w:r>
      <w:r>
        <w:t xml:space="preserve">у-либо </w:t>
      </w:r>
      <w:r w:rsidR="00967683">
        <w:t>предприяти</w:t>
      </w:r>
      <w:r>
        <w:t>ю или какой-либо</w:t>
      </w:r>
      <w:r w:rsidR="00967683">
        <w:t xml:space="preserve"> стране</w:t>
      </w:r>
      <w:r>
        <w:t>,</w:t>
      </w:r>
      <w:r w:rsidR="00967683">
        <w:t xml:space="preserve"> не зная можно ли к данной ст</w:t>
      </w:r>
      <w:r w:rsidR="00767318">
        <w:t>ра</w:t>
      </w:r>
      <w:r w:rsidR="00967683">
        <w:t xml:space="preserve">не </w:t>
      </w:r>
      <w:r w:rsidR="00767318">
        <w:t>её применить.</w:t>
      </w:r>
    </w:p>
    <w:p w14:paraId="508DD4FE" w14:textId="77777777" w:rsidR="00767318" w:rsidRDefault="00767318" w:rsidP="00BE291A">
      <w:pPr>
        <w:pStyle w:val="10"/>
      </w:pPr>
      <w:r>
        <w:t xml:space="preserve">Как раз группой </w:t>
      </w:r>
      <w:proofErr w:type="spellStart"/>
      <w:r>
        <w:t>А</w:t>
      </w:r>
      <w:r w:rsidR="00967683">
        <w:t>шинова</w:t>
      </w:r>
      <w:proofErr w:type="spellEnd"/>
      <w:r w:rsidR="00967683">
        <w:t xml:space="preserve"> и был разработан алгоритм такого тестирования</w:t>
      </w:r>
      <w:r>
        <w:t>. Т</w:t>
      </w:r>
      <w:r w:rsidR="00967683">
        <w:t xml:space="preserve">о есть подходит данная модель для данной страны или </w:t>
      </w:r>
      <w:r>
        <w:t xml:space="preserve">нет. </w:t>
      </w:r>
    </w:p>
    <w:p w14:paraId="5E613BB5" w14:textId="1421CD4D" w:rsidR="00767318" w:rsidRDefault="00767318" w:rsidP="00BE291A">
      <w:pPr>
        <w:pStyle w:val="10"/>
      </w:pPr>
      <w:r>
        <w:t>Проще говоря, разработана модель макроэкономической</w:t>
      </w:r>
      <w:r w:rsidR="00967683">
        <w:t xml:space="preserve"> политики</w:t>
      </w:r>
      <w:r>
        <w:t>.</w:t>
      </w:r>
    </w:p>
    <w:p w14:paraId="01769868" w14:textId="77777777" w:rsidR="00767318" w:rsidRDefault="00767318" w:rsidP="00BE291A">
      <w:pPr>
        <w:pStyle w:val="10"/>
      </w:pPr>
      <w:r>
        <w:t xml:space="preserve">И </w:t>
      </w:r>
      <w:r w:rsidR="00967683">
        <w:t>тесты</w:t>
      </w:r>
      <w:r>
        <w:t>,</w:t>
      </w:r>
      <w:r w:rsidR="00967683">
        <w:t xml:space="preserve"> которые позволяет определить </w:t>
      </w:r>
      <w:r>
        <w:t>пригодность</w:t>
      </w:r>
      <w:r w:rsidR="00967683">
        <w:t xml:space="preserve"> </w:t>
      </w:r>
      <w:r>
        <w:t xml:space="preserve">к конкретной </w:t>
      </w:r>
      <w:r w:rsidR="00967683">
        <w:t>стране</w:t>
      </w:r>
      <w:r>
        <w:t>.</w:t>
      </w:r>
    </w:p>
    <w:p w14:paraId="20CEF2A4" w14:textId="77777777" w:rsidR="006F6F59" w:rsidRDefault="00767318" w:rsidP="006F6F59">
      <w:pPr>
        <w:pStyle w:val="10"/>
        <w:numPr>
          <w:ilvl w:val="0"/>
          <w:numId w:val="9"/>
        </w:numPr>
      </w:pPr>
      <w:r>
        <w:t>Другой</w:t>
      </w:r>
      <w:r w:rsidR="00967683">
        <w:t xml:space="preserve"> момент </w:t>
      </w:r>
      <w:r>
        <w:t>то что-то этого модели,</w:t>
      </w:r>
      <w:r w:rsidR="00967683">
        <w:t xml:space="preserve"> которые рассматривались</w:t>
      </w:r>
      <w:r>
        <w:t>,</w:t>
      </w:r>
      <w:r w:rsidR="00967683">
        <w:t xml:space="preserve"> были в основном стационарными</w:t>
      </w:r>
      <w:r>
        <w:t>.</w:t>
      </w:r>
      <w:r w:rsidR="00967683">
        <w:t xml:space="preserve"> Но в данном случае они перешли к моделям динамическим</w:t>
      </w:r>
      <w:r>
        <w:t>, стохастическим.</w:t>
      </w:r>
    </w:p>
    <w:p w14:paraId="1856A99D" w14:textId="3E3F510C" w:rsidR="00767318" w:rsidRDefault="00767318" w:rsidP="006F6F59">
      <w:pPr>
        <w:pStyle w:val="10"/>
        <w:ind w:left="1429" w:firstLine="0"/>
      </w:pPr>
      <w:r>
        <w:t>То есть эта модель может у</w:t>
      </w:r>
      <w:r w:rsidR="00967683">
        <w:t>читывать самые различные изменения</w:t>
      </w:r>
      <w:r>
        <w:t>. Такие как</w:t>
      </w:r>
      <w:r w:rsidR="00967683">
        <w:t xml:space="preserve"> </w:t>
      </w:r>
      <w:r>
        <w:t xml:space="preserve">изменения </w:t>
      </w:r>
      <w:r w:rsidR="00967683">
        <w:t>цен на нефть</w:t>
      </w:r>
      <w:r>
        <w:t>. А</w:t>
      </w:r>
      <w:r w:rsidR="00967683">
        <w:t xml:space="preserve"> </w:t>
      </w:r>
      <w:r>
        <w:t xml:space="preserve">если </w:t>
      </w:r>
      <w:r w:rsidR="00967683">
        <w:t>какая-</w:t>
      </w:r>
      <w:r>
        <w:t>либо</w:t>
      </w:r>
      <w:r w:rsidR="00967683">
        <w:t xml:space="preserve"> </w:t>
      </w:r>
      <w:r>
        <w:t>страна</w:t>
      </w:r>
      <w:r w:rsidR="00967683">
        <w:t xml:space="preserve"> </w:t>
      </w:r>
      <w:r>
        <w:t>начнет</w:t>
      </w:r>
      <w:r w:rsidR="00967683">
        <w:t xml:space="preserve"> ме</w:t>
      </w:r>
      <w:r>
        <w:t>нять направление политики, то сможет рассчитать, к</w:t>
      </w:r>
      <w:r w:rsidR="00967683">
        <w:t xml:space="preserve">ак </w:t>
      </w:r>
      <w:r>
        <w:t>её</w:t>
      </w:r>
      <w:r w:rsidR="00967683">
        <w:t xml:space="preserve"> влияние </w:t>
      </w:r>
      <w:r>
        <w:t>отразится на</w:t>
      </w:r>
      <w:r w:rsidR="00967683">
        <w:t xml:space="preserve"> экономики Казахстана</w:t>
      </w:r>
      <w:r>
        <w:t>.</w:t>
      </w:r>
    </w:p>
    <w:p w14:paraId="25034EDF" w14:textId="77777777" w:rsidR="00A53FD0" w:rsidRDefault="00A53FD0" w:rsidP="00767318">
      <w:pPr>
        <w:pStyle w:val="10"/>
      </w:pPr>
      <w:r>
        <w:t xml:space="preserve">Также стоит </w:t>
      </w:r>
      <w:r w:rsidR="00967683">
        <w:t>оцени</w:t>
      </w:r>
      <w:r>
        <w:t>ть математическую сторону модели.</w:t>
      </w:r>
    </w:p>
    <w:p w14:paraId="5EE4D970" w14:textId="77777777" w:rsidR="00A66603" w:rsidRDefault="00A53FD0" w:rsidP="00767318">
      <w:pPr>
        <w:pStyle w:val="10"/>
      </w:pPr>
      <w:r>
        <w:t>Т</w:t>
      </w:r>
      <w:r w:rsidR="00967683">
        <w:t>еория параметрического регулирования существует давно</w:t>
      </w:r>
      <w:r>
        <w:t>.</w:t>
      </w:r>
      <w:r w:rsidR="00967683">
        <w:t xml:space="preserve"> </w:t>
      </w:r>
      <w:r w:rsidR="00A66603">
        <w:t>Хотя многие</w:t>
      </w:r>
      <w:r w:rsidR="00967683">
        <w:t xml:space="preserve"> теоретические исследования невозможно применить </w:t>
      </w:r>
      <w:r w:rsidR="00A66603">
        <w:t xml:space="preserve">к </w:t>
      </w:r>
      <w:r w:rsidR="00967683">
        <w:t xml:space="preserve">конкретным </w:t>
      </w:r>
      <w:r w:rsidR="00A66603">
        <w:t>экономическим</w:t>
      </w:r>
      <w:r w:rsidR="00967683">
        <w:t xml:space="preserve"> или другим системам</w:t>
      </w:r>
      <w:r w:rsidR="00A66603">
        <w:t>,</w:t>
      </w:r>
      <w:r w:rsidR="00967683">
        <w:t xml:space="preserve"> и в этой связи </w:t>
      </w:r>
      <w:r w:rsidR="00A66603">
        <w:t>данная</w:t>
      </w:r>
      <w:r w:rsidR="00967683">
        <w:t xml:space="preserve"> </w:t>
      </w:r>
      <w:r w:rsidR="00A66603">
        <w:t>работа выигрывает.</w:t>
      </w:r>
      <w:r w:rsidR="00967683">
        <w:t xml:space="preserve"> </w:t>
      </w:r>
      <w:r w:rsidR="00A66603">
        <w:t>В</w:t>
      </w:r>
      <w:r w:rsidR="00967683">
        <w:t xml:space="preserve"> этой работе были получены научные разработки</w:t>
      </w:r>
      <w:r w:rsidR="00A66603">
        <w:t>, они бы протестированы</w:t>
      </w:r>
      <w:r w:rsidR="00967683">
        <w:t xml:space="preserve"> на конкретных примерах</w:t>
      </w:r>
      <w:r w:rsidR="00A66603">
        <w:t xml:space="preserve">. </w:t>
      </w:r>
      <w:r w:rsidR="00967683">
        <w:t>Были</w:t>
      </w:r>
      <w:r w:rsidR="00A66603">
        <w:t xml:space="preserve"> рассмотрены вычислительные, </w:t>
      </w:r>
      <w:r w:rsidR="00967683">
        <w:t>динамические модели</w:t>
      </w:r>
      <w:r w:rsidR="00A66603">
        <w:t xml:space="preserve">, </w:t>
      </w:r>
      <w:r w:rsidR="00967683">
        <w:t>в купе динамические</w:t>
      </w:r>
      <w:r w:rsidR="00A66603">
        <w:t xml:space="preserve"> – </w:t>
      </w:r>
      <w:r w:rsidR="00967683">
        <w:lastRenderedPageBreak/>
        <w:t>стохастические модели</w:t>
      </w:r>
      <w:r w:rsidR="00A66603">
        <w:t xml:space="preserve"> (</w:t>
      </w:r>
      <w:r w:rsidR="00967683">
        <w:t>стохастическ</w:t>
      </w:r>
      <w:r w:rsidR="00A66603">
        <w:t>ая модель это та, где</w:t>
      </w:r>
      <w:r w:rsidR="00967683">
        <w:t xml:space="preserve"> появляется случайн</w:t>
      </w:r>
      <w:r w:rsidR="00A66603">
        <w:t>ая</w:t>
      </w:r>
      <w:r w:rsidR="00967683">
        <w:t xml:space="preserve"> переменн</w:t>
      </w:r>
      <w:r w:rsidR="00A66603">
        <w:t>ая,</w:t>
      </w:r>
      <w:r w:rsidR="00967683">
        <w:t xml:space="preserve"> случайн</w:t>
      </w:r>
      <w:r w:rsidR="00A66603">
        <w:t>ая</w:t>
      </w:r>
      <w:r w:rsidR="00967683">
        <w:t xml:space="preserve"> функция или случайные параметры</w:t>
      </w:r>
      <w:r w:rsidR="00A66603">
        <w:t>).</w:t>
      </w:r>
    </w:p>
    <w:p w14:paraId="249DBB5E" w14:textId="1F19DC76" w:rsidR="00A66603" w:rsidRDefault="00A66603" w:rsidP="00A66603">
      <w:pPr>
        <w:pStyle w:val="10"/>
      </w:pPr>
      <w:r>
        <w:t>Данная макроэкономическая достигла очень больших высот, ведь также,</w:t>
      </w:r>
      <w:r w:rsidR="00967683">
        <w:t xml:space="preserve"> исследуя макроэкономическую модель </w:t>
      </w:r>
      <w:r>
        <w:t>можно дать прогноз.</w:t>
      </w:r>
      <w:r w:rsidR="00967683">
        <w:t xml:space="preserve"> Какие параметры н</w:t>
      </w:r>
      <w:r>
        <w:t>еобходимо</w:t>
      </w:r>
      <w:r w:rsidR="00967683">
        <w:t xml:space="preserve"> учитывать</w:t>
      </w:r>
      <w:r>
        <w:t>.</w:t>
      </w:r>
      <w:r w:rsidR="00967683">
        <w:t xml:space="preserve"> Какие параметры рассматривать</w:t>
      </w:r>
      <w:r>
        <w:t>.</w:t>
      </w:r>
      <w:r w:rsidR="00967683">
        <w:t xml:space="preserve"> Какие параметры н</w:t>
      </w:r>
      <w:r>
        <w:t>ужно</w:t>
      </w:r>
      <w:r w:rsidR="00967683">
        <w:t xml:space="preserve"> исследовать</w:t>
      </w:r>
      <w:r>
        <w:t>.</w:t>
      </w:r>
      <w:r w:rsidR="00967683">
        <w:t xml:space="preserve"> </w:t>
      </w:r>
    </w:p>
    <w:p w14:paraId="551423FE" w14:textId="4879D17B" w:rsidR="00C26995" w:rsidRDefault="00A66603" w:rsidP="00A66603">
      <w:pPr>
        <w:pStyle w:val="10"/>
      </w:pPr>
      <w:r>
        <w:t>С точки зрения банка,</w:t>
      </w:r>
      <w:r w:rsidR="00967683">
        <w:t xml:space="preserve"> </w:t>
      </w:r>
      <w:r w:rsidR="00C26995">
        <w:t>что является</w:t>
      </w:r>
      <w:r w:rsidR="00967683">
        <w:t xml:space="preserve"> основой экономики</w:t>
      </w:r>
      <w:r w:rsidR="00C26995">
        <w:t>,</w:t>
      </w:r>
      <w:r w:rsidR="00967683">
        <w:t xml:space="preserve"> само</w:t>
      </w:r>
      <w:r w:rsidR="00C26995">
        <w:t xml:space="preserve"> </w:t>
      </w:r>
      <w:r w:rsidR="00967683">
        <w:t xml:space="preserve">название </w:t>
      </w:r>
      <w:r w:rsidR="00C26995">
        <w:t>«</w:t>
      </w:r>
      <w:r w:rsidR="00967683">
        <w:t>теория параметрического регулирования рыночной экономики</w:t>
      </w:r>
      <w:r w:rsidR="00C26995">
        <w:t>»</w:t>
      </w:r>
      <w:r w:rsidR="00967683">
        <w:t xml:space="preserve"> интересна в том плане</w:t>
      </w:r>
      <w:r w:rsidR="00C26995">
        <w:t>,</w:t>
      </w:r>
      <w:r w:rsidR="00967683">
        <w:t xml:space="preserve"> что мы должны четко определиться </w:t>
      </w:r>
      <w:r w:rsidR="00C26995">
        <w:t>с такими понятиями:</w:t>
      </w:r>
    </w:p>
    <w:p w14:paraId="5A59AD98" w14:textId="4FA82206" w:rsidR="00C26995" w:rsidRDefault="00967683" w:rsidP="00A66603">
      <w:pPr>
        <w:pStyle w:val="10"/>
      </w:pPr>
      <w:r>
        <w:t xml:space="preserve"> </w:t>
      </w:r>
      <w:r w:rsidR="00C26995">
        <w:t>Построили ли мы рыночную</w:t>
      </w:r>
      <w:r>
        <w:t xml:space="preserve"> экономику до конца или нет</w:t>
      </w:r>
      <w:r w:rsidR="00C26995">
        <w:t>?</w:t>
      </w:r>
    </w:p>
    <w:p w14:paraId="5522E043" w14:textId="77777777" w:rsidR="00C26995" w:rsidRDefault="00C26995" w:rsidP="00C26995">
      <w:pPr>
        <w:pStyle w:val="10"/>
      </w:pPr>
      <w:r>
        <w:t xml:space="preserve">И этот вопрос требует </w:t>
      </w:r>
      <w:r w:rsidR="00967683">
        <w:t>дополнительно</w:t>
      </w:r>
      <w:r>
        <w:t>го</w:t>
      </w:r>
      <w:r w:rsidR="00967683">
        <w:t xml:space="preserve"> уточнени</w:t>
      </w:r>
      <w:r>
        <w:t>я. Особым</w:t>
      </w:r>
      <w:r w:rsidR="00967683">
        <w:t xml:space="preserve"> моментом здесь является то</w:t>
      </w:r>
      <w:r>
        <w:t>,</w:t>
      </w:r>
      <w:r w:rsidR="00967683">
        <w:t xml:space="preserve"> что все модели</w:t>
      </w:r>
      <w:r>
        <w:t>,</w:t>
      </w:r>
      <w:r w:rsidR="00967683">
        <w:t xml:space="preserve"> построенные в макроэкономике</w:t>
      </w:r>
      <w:r>
        <w:t>,</w:t>
      </w:r>
      <w:r w:rsidR="00967683">
        <w:t xml:space="preserve"> они гру</w:t>
      </w:r>
      <w:r>
        <w:t>бо</w:t>
      </w:r>
      <w:r w:rsidR="00967683">
        <w:t xml:space="preserve"> делятся на две группы</w:t>
      </w:r>
      <w:r>
        <w:t>:</w:t>
      </w:r>
    </w:p>
    <w:p w14:paraId="15005DF3" w14:textId="4B167BA6" w:rsidR="00C26995" w:rsidRDefault="00C26995" w:rsidP="00C26995">
      <w:pPr>
        <w:pStyle w:val="10"/>
        <w:numPr>
          <w:ilvl w:val="0"/>
          <w:numId w:val="10"/>
        </w:numPr>
      </w:pPr>
      <w:r>
        <w:t>М</w:t>
      </w:r>
      <w:r w:rsidR="00967683">
        <w:t>одел</w:t>
      </w:r>
      <w:r>
        <w:t>и для крупных открытых экономик.</w:t>
      </w:r>
      <w:r w:rsidR="00967683">
        <w:t xml:space="preserve"> </w:t>
      </w:r>
    </w:p>
    <w:p w14:paraId="6EF5E11B" w14:textId="6C26A94A" w:rsidR="00C26995" w:rsidRDefault="00C26995" w:rsidP="00C26995">
      <w:pPr>
        <w:pStyle w:val="10"/>
        <w:numPr>
          <w:ilvl w:val="0"/>
          <w:numId w:val="10"/>
        </w:numPr>
      </w:pPr>
      <w:r>
        <w:t>М</w:t>
      </w:r>
      <w:r w:rsidR="00967683">
        <w:t>одел</w:t>
      </w:r>
      <w:r>
        <w:t>и для малых открытых экономик.</w:t>
      </w:r>
      <w:r w:rsidR="00967683">
        <w:t xml:space="preserve"> </w:t>
      </w:r>
    </w:p>
    <w:p w14:paraId="69B6BB67" w14:textId="77777777" w:rsidR="00C26995" w:rsidRDefault="00967683" w:rsidP="00C26995">
      <w:pPr>
        <w:pStyle w:val="10"/>
      </w:pPr>
      <w:r>
        <w:t>Казахстан</w:t>
      </w:r>
      <w:r w:rsidR="00C26995">
        <w:t xml:space="preserve"> – </w:t>
      </w:r>
      <w:r>
        <w:t>это</w:t>
      </w:r>
      <w:r w:rsidR="00C26995">
        <w:t xml:space="preserve"> м</w:t>
      </w:r>
      <w:r>
        <w:t xml:space="preserve">алая открытая экономика и </w:t>
      </w:r>
      <w:r w:rsidR="00C26995">
        <w:t>исследований</w:t>
      </w:r>
      <w:r>
        <w:t xml:space="preserve"> в этой области значительно меньше</w:t>
      </w:r>
      <w:r w:rsidR="00C26995">
        <w:t>,</w:t>
      </w:r>
      <w:r>
        <w:t xml:space="preserve"> чем по</w:t>
      </w:r>
      <w:r w:rsidR="00C26995">
        <w:t xml:space="preserve"> </w:t>
      </w:r>
      <w:r>
        <w:t>больш</w:t>
      </w:r>
      <w:r w:rsidR="00C26995">
        <w:t>им экономикам.</w:t>
      </w:r>
    </w:p>
    <w:p w14:paraId="28F84BFF" w14:textId="77777777" w:rsidR="00C26995" w:rsidRDefault="00C26995" w:rsidP="00C26995">
      <w:pPr>
        <w:pStyle w:val="10"/>
      </w:pPr>
      <w:r>
        <w:t>П</w:t>
      </w:r>
      <w:r w:rsidR="00967683">
        <w:t xml:space="preserve">оэтому </w:t>
      </w:r>
      <w:r>
        <w:t>стоит</w:t>
      </w:r>
      <w:r w:rsidR="00967683">
        <w:t xml:space="preserve"> обратить внимание на то</w:t>
      </w:r>
      <w:r>
        <w:t>,</w:t>
      </w:r>
      <w:r w:rsidR="00967683">
        <w:t xml:space="preserve"> что данное исследование актуально не только для </w:t>
      </w:r>
      <w:r>
        <w:t>Казахстана.</w:t>
      </w:r>
      <w:r w:rsidR="00967683">
        <w:t xml:space="preserve"> То есть эт</w:t>
      </w:r>
      <w:r>
        <w:t>а</w:t>
      </w:r>
      <w:r w:rsidR="00967683">
        <w:t xml:space="preserve"> методология</w:t>
      </w:r>
      <w:r>
        <w:t>,</w:t>
      </w:r>
      <w:r w:rsidR="00967683">
        <w:t xml:space="preserve"> эти п</w:t>
      </w:r>
      <w:r>
        <w:t>одходы д</w:t>
      </w:r>
      <w:r w:rsidR="00967683">
        <w:t>ают возможность</w:t>
      </w:r>
      <w:r>
        <w:t xml:space="preserve">, </w:t>
      </w:r>
      <w:r w:rsidR="00967683">
        <w:t>естественно</w:t>
      </w:r>
      <w:r>
        <w:t>,</w:t>
      </w:r>
      <w:r w:rsidR="00967683">
        <w:t xml:space="preserve"> с определёнными уточнениями</w:t>
      </w:r>
      <w:r>
        <w:t xml:space="preserve"> и </w:t>
      </w:r>
      <w:r w:rsidR="00967683">
        <w:t>нюансами</w:t>
      </w:r>
      <w:r>
        <w:t xml:space="preserve">, </w:t>
      </w:r>
      <w:r w:rsidR="00967683">
        <w:t xml:space="preserve">использовать </w:t>
      </w:r>
      <w:r>
        <w:t>эту систему.</w:t>
      </w:r>
    </w:p>
    <w:p w14:paraId="3740E68A" w14:textId="77777777" w:rsidR="0028371E" w:rsidRDefault="00C26995" w:rsidP="00C26995">
      <w:pPr>
        <w:pStyle w:val="10"/>
      </w:pPr>
      <w:r>
        <w:t xml:space="preserve">Безусловно, </w:t>
      </w:r>
      <w:r w:rsidR="00967683">
        <w:t>эти исследования нужно продолжать</w:t>
      </w:r>
      <w:r>
        <w:t>,</w:t>
      </w:r>
      <w:r w:rsidR="00967683">
        <w:t xml:space="preserve"> потому что </w:t>
      </w:r>
      <w:r>
        <w:t xml:space="preserve">не хватает </w:t>
      </w:r>
      <w:r w:rsidR="00967683">
        <w:t>план</w:t>
      </w:r>
      <w:r>
        <w:t>а</w:t>
      </w:r>
      <w:r w:rsidR="00967683">
        <w:t xml:space="preserve"> действий или дорожн</w:t>
      </w:r>
      <w:r>
        <w:t>ой</w:t>
      </w:r>
      <w:r w:rsidR="00967683">
        <w:t xml:space="preserve"> карт</w:t>
      </w:r>
      <w:r>
        <w:t>ы</w:t>
      </w:r>
      <w:r w:rsidR="003A4F8A">
        <w:t>, чтобы</w:t>
      </w:r>
      <w:r w:rsidR="00967683">
        <w:t xml:space="preserve"> простые люди поняли</w:t>
      </w:r>
      <w:r w:rsidR="003A4F8A">
        <w:t>,</w:t>
      </w:r>
      <w:r w:rsidR="00967683">
        <w:t xml:space="preserve"> что это означает</w:t>
      </w:r>
      <w:r w:rsidR="003A4F8A">
        <w:t xml:space="preserve">. </w:t>
      </w:r>
    </w:p>
    <w:p w14:paraId="42CA3447" w14:textId="4FD91020" w:rsidR="003A4F8A" w:rsidRDefault="003A4F8A" w:rsidP="00C26995">
      <w:pPr>
        <w:pStyle w:val="10"/>
      </w:pPr>
      <w:r>
        <w:t>К примеру,</w:t>
      </w:r>
      <w:r w:rsidR="00967683">
        <w:t xml:space="preserve"> у нас есть модель</w:t>
      </w:r>
      <w:r>
        <w:t>,</w:t>
      </w:r>
      <w:r w:rsidR="00967683">
        <w:t xml:space="preserve"> мы берём ключевые макроэкономические параметры экономики на сегодняшний день</w:t>
      </w:r>
      <w:r>
        <w:t>,</w:t>
      </w:r>
      <w:r w:rsidR="00967683">
        <w:t xml:space="preserve"> закладываем </w:t>
      </w:r>
      <w:r>
        <w:t>её,</w:t>
      </w:r>
      <w:r w:rsidR="00967683">
        <w:t xml:space="preserve"> начинаем с</w:t>
      </w:r>
      <w:r>
        <w:t>читать и модель выбрасывает, к</w:t>
      </w:r>
      <w:r w:rsidR="00967683">
        <w:t>акие изменения необходимо сделать</w:t>
      </w:r>
      <w:r>
        <w:t>,</w:t>
      </w:r>
      <w:r w:rsidR="00967683">
        <w:t xml:space="preserve"> для того чтобы добиться</w:t>
      </w:r>
      <w:r>
        <w:t>, к при</w:t>
      </w:r>
      <w:r w:rsidR="00967683">
        <w:t>мер</w:t>
      </w:r>
      <w:r>
        <w:t>у,</w:t>
      </w:r>
      <w:r w:rsidR="00967683">
        <w:t xml:space="preserve"> роста валового внутреннего продукта</w:t>
      </w:r>
      <w:r>
        <w:t>,</w:t>
      </w:r>
      <w:r w:rsidR="00967683">
        <w:t xml:space="preserve"> сокращение безработицы</w:t>
      </w:r>
      <w:r>
        <w:t>,</w:t>
      </w:r>
      <w:r w:rsidR="00967683">
        <w:t xml:space="preserve"> контроль за инфляцией</w:t>
      </w:r>
      <w:r>
        <w:t>. Т</w:t>
      </w:r>
      <w:r w:rsidR="00967683">
        <w:t>о есть целый набор параметров</w:t>
      </w:r>
      <w:r>
        <w:t>.</w:t>
      </w:r>
    </w:p>
    <w:p w14:paraId="309CAD4C" w14:textId="77777777" w:rsidR="003A4F8A" w:rsidRDefault="003A4F8A" w:rsidP="00C26995">
      <w:pPr>
        <w:pStyle w:val="10"/>
      </w:pPr>
      <w:r>
        <w:t>Ярким</w:t>
      </w:r>
      <w:r w:rsidR="00967683">
        <w:t xml:space="preserve"> примером является концепция развития финансового сектора</w:t>
      </w:r>
      <w:r>
        <w:t>,</w:t>
      </w:r>
      <w:r w:rsidR="00967683">
        <w:t xml:space="preserve"> утвержденный национальным банком до 2030 года</w:t>
      </w:r>
      <w:r>
        <w:t>. Д</w:t>
      </w:r>
      <w:r w:rsidR="00967683">
        <w:t>ля разработки таких документов как раз и нужна подобная работа</w:t>
      </w:r>
      <w:r>
        <w:t>,</w:t>
      </w:r>
      <w:r w:rsidR="00967683">
        <w:t xml:space="preserve"> именно такие модели и должны лежать в основе расчетов этих построений концепции управления экономикой</w:t>
      </w:r>
      <w:r>
        <w:t>.</w:t>
      </w:r>
    </w:p>
    <w:p w14:paraId="099F0B66" w14:textId="77777777" w:rsidR="003A4F8A" w:rsidRDefault="003A4F8A" w:rsidP="00C26995">
      <w:pPr>
        <w:pStyle w:val="10"/>
      </w:pPr>
      <w:r>
        <w:t>Так же, одна из проблем, что сама подача этого материала</w:t>
      </w:r>
      <w:r w:rsidR="00967683">
        <w:t xml:space="preserve"> ориентирована только на специалистов</w:t>
      </w:r>
      <w:r>
        <w:t>.</w:t>
      </w:r>
      <w:r w:rsidR="00967683">
        <w:t xml:space="preserve"> </w:t>
      </w:r>
      <w:r>
        <w:t xml:space="preserve">Стоит </w:t>
      </w:r>
      <w:r w:rsidR="00967683">
        <w:t>усилить популяризацию</w:t>
      </w:r>
      <w:r>
        <w:t>,</w:t>
      </w:r>
      <w:r w:rsidR="00967683">
        <w:t xml:space="preserve"> </w:t>
      </w:r>
      <w:r w:rsidR="00967683">
        <w:lastRenderedPageBreak/>
        <w:t xml:space="preserve">сделать </w:t>
      </w:r>
      <w:r>
        <w:t xml:space="preserve">этот </w:t>
      </w:r>
      <w:r w:rsidR="00967683">
        <w:t>материал таким</w:t>
      </w:r>
      <w:r>
        <w:t>,</w:t>
      </w:r>
      <w:r w:rsidR="00967683">
        <w:t xml:space="preserve"> чтобы его могли воспринимать не подготовленные люди</w:t>
      </w:r>
      <w:r>
        <w:t>,</w:t>
      </w:r>
      <w:r w:rsidR="00967683">
        <w:t xml:space="preserve"> может быть нет необходимости входить в детали самой модели</w:t>
      </w:r>
      <w:r>
        <w:t>,</w:t>
      </w:r>
      <w:r w:rsidR="00967683">
        <w:t xml:space="preserve"> куда важнее объяснить людям</w:t>
      </w:r>
      <w:r>
        <w:t>,</w:t>
      </w:r>
      <w:r w:rsidR="00967683">
        <w:t xml:space="preserve"> что с применением этой модели мы можем выровнять</w:t>
      </w:r>
      <w:r>
        <w:t xml:space="preserve"> их</w:t>
      </w:r>
      <w:r w:rsidR="00967683">
        <w:t xml:space="preserve"> экономическую ситуацию</w:t>
      </w:r>
      <w:r>
        <w:t>.</w:t>
      </w:r>
    </w:p>
    <w:p w14:paraId="4FE115EB" w14:textId="7F5A006D" w:rsidR="00385FAF" w:rsidRDefault="00385FAF" w:rsidP="003A4F8A">
      <w:pPr>
        <w:pStyle w:val="10"/>
      </w:pPr>
    </w:p>
    <w:p w14:paraId="40B678CD" w14:textId="77777777" w:rsidR="00385FAF" w:rsidRDefault="00385FAF" w:rsidP="00385FAF">
      <w:pPr>
        <w:pStyle w:val="10"/>
      </w:pPr>
      <w:r w:rsidRPr="003A4F8A">
        <w:t xml:space="preserve">Ян </w:t>
      </w:r>
      <w:proofErr w:type="spellStart"/>
      <w:r w:rsidRPr="003A4F8A">
        <w:t>Тинберген</w:t>
      </w:r>
      <w:proofErr w:type="spellEnd"/>
      <w:r>
        <w:t>, лауреат Нобелевской премии по экономике 1969 года, говоря о выработке оптимальной политики, считал необходимым, чтобы прежде всего определялись конечные цели экономической политики, определялись показатели, которые необходимо достичь, инструменты политические, которыми владеет правительство и оценить возможности этих инструментов. И в конечном итоге, выбрать модель экономики, которая связывает целевые показатели.</w:t>
      </w:r>
    </w:p>
    <w:p w14:paraId="334529F0" w14:textId="77777777" w:rsidR="00385FAF" w:rsidRDefault="00385FAF" w:rsidP="00385FA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ли 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казахстанской модели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такие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целеполагания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институты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будут решать эти вопросы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? И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модель экономики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связыва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14:paraId="7F66B161" w14:textId="77777777" w:rsidR="00385FAF" w:rsidRDefault="00385FAF" w:rsidP="00385FA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>аслуга этих исследователей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сочетание теор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ии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практикой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 есть с участием двух наук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математический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1AFC43C" w14:textId="77777777" w:rsidR="00385FAF" w:rsidRDefault="00385FAF" w:rsidP="00385FA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Ведь необходимо найти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ть роста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Казахстана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6F07FE25" w14:textId="77777777" w:rsidR="00385FAF" w:rsidRDefault="00385FAF" w:rsidP="00385FA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Чисто практическая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тема. К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ак-то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Лукас, говоря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модели политики,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приводи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аргументы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крупные модели ненадежны в случае резких изменений политики правительства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 есть можно построить идеальную модель, которая будет сама по себе замечательно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работать, но произойдет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изменение в политике правительства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международной ситуации и моде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ль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переста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нет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У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>читыва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лся ли этот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14:paraId="20ADD52B" w14:textId="77777777" w:rsidR="00385FAF" w:rsidRDefault="00385FAF" w:rsidP="00385FA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>ример из последних дней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Из отчета банка развития Казахстана, первое, в 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>2014 году прогнозируется снижение темпов экономического роста Китая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который является одним из партнеров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Второе, так как Казахстан является членом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Евразийского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союза и одна из лидирующих стран 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>подверга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>тся западным санкциям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47D792AF" w14:textId="77777777" w:rsidR="00385FAF" w:rsidRDefault="00385FAF" w:rsidP="00385FA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Это привело к обру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>шению цен на нефть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международной изоляции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появляются сланцевый газ и так далее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Т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внешние 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>факторы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епосредственно воздействуют на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Казахстана.</w:t>
      </w:r>
    </w:p>
    <w:p w14:paraId="34232907" w14:textId="77777777" w:rsidR="00385FAF" w:rsidRDefault="00385FAF" w:rsidP="00385FA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>читыва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лось ли это в данной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модели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14:paraId="43E9C922" w14:textId="77777777" w:rsidR="00385FAF" w:rsidRDefault="00385FAF" w:rsidP="00385FA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экономике есть 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эндогенные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экзогенные параметры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>как раз в этой работе все эти параметры учитываются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AD60426" w14:textId="77777777" w:rsidR="00385FAF" w:rsidRPr="00BE415A" w:rsidRDefault="00385FAF" w:rsidP="00385FAF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Эндогенные – это выходящие параметры. </w:t>
      </w:r>
    </w:p>
    <w:p w14:paraId="7F6A2E19" w14:textId="77777777" w:rsidR="00385FAF" w:rsidRPr="00BE415A" w:rsidRDefault="00385FAF" w:rsidP="00385FAF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15A">
        <w:rPr>
          <w:rFonts w:ascii="Times New Roman" w:hAnsi="Times New Roman" w:cs="Times New Roman"/>
          <w:color w:val="000000" w:themeColor="text1"/>
          <w:sz w:val="28"/>
          <w:szCs w:val="28"/>
        </w:rPr>
        <w:t>Экзогенные – это входящие параметры.</w:t>
      </w:r>
    </w:p>
    <w:p w14:paraId="27775E82" w14:textId="77777777" w:rsidR="00385FAF" w:rsidRDefault="00385FAF" w:rsidP="00385FA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Т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>о есть они рассматривают не только математическую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макроэкономическую модель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только внутренние переменные или внут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ренние параметры, но и в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>нешние факторы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взаимодействуют на 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>эту модель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9716A95" w14:textId="77777777" w:rsidR="00385FAF" w:rsidRDefault="00385FAF" w:rsidP="00385FA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Когда 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>модель составляется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она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должна учитывать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всё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F12A94C" w14:textId="77777777" w:rsidR="00385FAF" w:rsidRPr="00BE415A" w:rsidRDefault="00385FAF" w:rsidP="00385FAF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BE415A">
        <w:rPr>
          <w:rFonts w:ascii="Times New Roman" w:hAnsi="Times New Roman" w:cs="Times New Roman"/>
          <w:color w:val="000000" w:themeColor="text1"/>
          <w:sz w:val="28"/>
          <w:szCs w:val="28"/>
        </w:rPr>
        <w:t>акон сохранения энергии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9F5BA47" w14:textId="77777777" w:rsidR="00385FAF" w:rsidRPr="00BE415A" w:rsidRDefault="00385FAF" w:rsidP="00385FAF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BE415A">
        <w:rPr>
          <w:rFonts w:ascii="Times New Roman" w:hAnsi="Times New Roman" w:cs="Times New Roman"/>
          <w:color w:val="000000" w:themeColor="text1"/>
          <w:sz w:val="28"/>
          <w:szCs w:val="28"/>
        </w:rPr>
        <w:t>акон сохранения силы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BE4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2F7FE66" w14:textId="77777777" w:rsidR="00385FAF" w:rsidRPr="00BE415A" w:rsidRDefault="00385FAF" w:rsidP="00385FAF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Закон сохранения</w:t>
      </w:r>
      <w:r w:rsidRPr="00BE4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массы </w:t>
      </w:r>
    </w:p>
    <w:p w14:paraId="6EE76944" w14:textId="77777777" w:rsidR="00385FAF" w:rsidRPr="00BE415A" w:rsidRDefault="00385FAF" w:rsidP="00385FAF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15A">
        <w:rPr>
          <w:rFonts w:ascii="Times New Roman" w:hAnsi="Times New Roman" w:cs="Times New Roman"/>
          <w:color w:val="000000" w:themeColor="text1"/>
          <w:sz w:val="28"/>
          <w:szCs w:val="28"/>
        </w:rPr>
        <w:t>и так далее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E4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EBE4A38" w14:textId="77777777" w:rsidR="00385FAF" w:rsidRDefault="00385FAF" w:rsidP="00385FA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Многих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казахстанцев</w:t>
      </w:r>
      <w:proofErr w:type="spellEnd"/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волнует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эта ситуация,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потому что идет рост цен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снижение уровня жизни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сокращении бизнеса и прочего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тем не менее оказывается существует модель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которая могла предвидеть всю 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>эту ситуацию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5320B34" w14:textId="77777777" w:rsidR="00385FAF" w:rsidRDefault="00385FAF" w:rsidP="00385FA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макроэкономике абсолютно четко определены пять основных целей экономической политики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BE4A0F6" w14:textId="77777777" w:rsidR="00385FAF" w:rsidRPr="007B1100" w:rsidRDefault="00385FAF" w:rsidP="00385FAF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Pr="007B1100">
        <w:rPr>
          <w:rFonts w:ascii="Times New Roman" w:hAnsi="Times New Roman" w:cs="Times New Roman"/>
          <w:color w:val="000000" w:themeColor="text1"/>
          <w:sz w:val="28"/>
          <w:szCs w:val="28"/>
        </w:rPr>
        <w:t>кономический рост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7B1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CFFB364" w14:textId="77777777" w:rsidR="00385FAF" w:rsidRPr="007B1100" w:rsidRDefault="00385FAF" w:rsidP="00385FAF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7B1100">
        <w:rPr>
          <w:rFonts w:ascii="Times New Roman" w:hAnsi="Times New Roman" w:cs="Times New Roman"/>
          <w:color w:val="000000" w:themeColor="text1"/>
          <w:sz w:val="28"/>
          <w:szCs w:val="28"/>
        </w:rPr>
        <w:t>табильность цен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7B1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891DBBE" w14:textId="77777777" w:rsidR="00385FAF" w:rsidRPr="007B1100" w:rsidRDefault="00385FAF" w:rsidP="00385FAF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7B1100">
        <w:rPr>
          <w:rFonts w:ascii="Times New Roman" w:hAnsi="Times New Roman" w:cs="Times New Roman"/>
          <w:color w:val="000000" w:themeColor="text1"/>
          <w:sz w:val="28"/>
          <w:szCs w:val="28"/>
        </w:rPr>
        <w:t>анятость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7B1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EA7EEBF" w14:textId="77777777" w:rsidR="00385FAF" w:rsidRPr="007B1100" w:rsidRDefault="00385FAF" w:rsidP="00385FAF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бюджетный дефицит;</w:t>
      </w:r>
      <w:r w:rsidRPr="007B1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B7F16B7" w14:textId="77777777" w:rsidR="00385FAF" w:rsidRPr="007B1100" w:rsidRDefault="00385FAF" w:rsidP="00385FAF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100">
        <w:rPr>
          <w:rFonts w:ascii="Times New Roman" w:hAnsi="Times New Roman" w:cs="Times New Roman"/>
          <w:color w:val="000000" w:themeColor="text1"/>
          <w:sz w:val="28"/>
          <w:szCs w:val="28"/>
        </w:rPr>
        <w:t>равновесия платежного баланса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B1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59731BD" w14:textId="77777777" w:rsidR="00385FAF" w:rsidRDefault="00385FAF" w:rsidP="00385FA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>роблема заключается в том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мы хотим экономического роста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>мы автоматически получаем рост безработицы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>бюджетный дефицит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45BEF88" w14:textId="77777777" w:rsidR="00385FAF" w:rsidRDefault="00385FAF" w:rsidP="00385FA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 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>нет способа решить все проблемы одновременно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36012660" w14:textId="77777777" w:rsidR="00385FAF" w:rsidRDefault="00385FAF" w:rsidP="00385FA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Дело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решить все эти пять задач в принципе невозможно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они 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>противоречат друг другу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>если мы хотим экономического роста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то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получим безработиц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у. Е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>сли хотим стабильности цен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то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 бюджетный дефицит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529EEEA" w14:textId="77777777" w:rsidR="00385FAF" w:rsidRDefault="00385FAF" w:rsidP="00385FA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>Поэтому такая модель дает возможность оптимизировать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определить, что всё-таки для экономики в перв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 очередь важно.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4BF7023" w14:textId="77777777" w:rsidR="00385FAF" w:rsidRDefault="00385FAF" w:rsidP="00385FA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экономический рост главная цель, 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тогда мы должны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быть готовы к 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>инфляци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если не хотим, чтобы была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инфляци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я,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таком случае будем мириться с дефицитом платежного баланса и с бюджетным дефицитом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F3D9C20" w14:textId="77777777" w:rsidR="00385FAF" w:rsidRDefault="00385FAF" w:rsidP="00385FA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Какая модель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Казахстане, 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>больше либеральная модель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всё-таки больше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сторонник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регулировани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я?</w:t>
      </w:r>
    </w:p>
    <w:p w14:paraId="499B2DF3" w14:textId="77777777" w:rsidR="00385FAF" w:rsidRDefault="00385FAF" w:rsidP="00385FA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 лет государство регулирует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в итоге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пришли к монополизации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сокращени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малого и среднего бизнеса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сокращению 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конкуренции и прочее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Тогда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пора переходить с либеральной модели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14:paraId="613E9133" w14:textId="77777777" w:rsidR="00385FAF" w:rsidRDefault="00385FAF" w:rsidP="00385FA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>огда будет меньше государство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но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больше рынка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8554E22" w14:textId="77777777" w:rsidR="00385FAF" w:rsidRDefault="00385FAF" w:rsidP="00385FA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Казахстан вступает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ВТО. Э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>то значит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очень больше 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>напряжение для нашей экономики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особенно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ой.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Потому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в области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экспорта 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>энергоносител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сырья особых изменений 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т,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вот для промышленников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аграриев это будет очень большая проблема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BA34AD0" w14:textId="77777777" w:rsidR="00385FAF" w:rsidRDefault="00385FAF" w:rsidP="00385FA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Когда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создавался Евразийский союз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 из принципов создания была 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>одновременно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вступление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ВТО,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этого не получилось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>Росси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 в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>ступила раньше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Казахстан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вступае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только сейчас.</w:t>
      </w:r>
    </w:p>
    <w:p w14:paraId="0279ECF3" w14:textId="77777777" w:rsidR="00385FAF" w:rsidRDefault="00385FAF" w:rsidP="00385FA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данная модель может 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>посчитать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что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будет от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Казахстана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ВТО.</w:t>
      </w:r>
    </w:p>
    <w:p w14:paraId="1A83E286" w14:textId="77777777" w:rsidR="00385FAF" w:rsidRDefault="00385FAF" w:rsidP="00385FA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Одна из разработанных моделей, разработанная на базе модели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глоуб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как раз описывает 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>экономик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стран и регионов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095E3A8" w14:textId="77777777" w:rsidR="00385FAF" w:rsidRPr="00F573D3" w:rsidRDefault="00385FAF" w:rsidP="00385FAF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3D3">
        <w:rPr>
          <w:rFonts w:ascii="Times New Roman" w:hAnsi="Times New Roman" w:cs="Times New Roman"/>
          <w:color w:val="000000" w:themeColor="text1"/>
          <w:sz w:val="28"/>
          <w:szCs w:val="28"/>
        </w:rPr>
        <w:t>Казахстан</w:t>
      </w:r>
    </w:p>
    <w:p w14:paraId="214B7E9F" w14:textId="77777777" w:rsidR="00385FAF" w:rsidRPr="00F573D3" w:rsidRDefault="00385FAF" w:rsidP="00385FAF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Россия </w:t>
      </w:r>
    </w:p>
    <w:p w14:paraId="68456463" w14:textId="77777777" w:rsidR="00385FAF" w:rsidRPr="00F573D3" w:rsidRDefault="00385FAF" w:rsidP="00385FAF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Киргизия </w:t>
      </w:r>
    </w:p>
    <w:p w14:paraId="492926DF" w14:textId="77777777" w:rsidR="00385FAF" w:rsidRPr="00F573D3" w:rsidRDefault="00385FAF" w:rsidP="00385FAF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Армения </w:t>
      </w:r>
    </w:p>
    <w:p w14:paraId="4AC50AFC" w14:textId="77777777" w:rsidR="00385FAF" w:rsidRPr="00F573D3" w:rsidRDefault="00385FAF" w:rsidP="00385FAF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3D3">
        <w:rPr>
          <w:rFonts w:ascii="Times New Roman" w:hAnsi="Times New Roman" w:cs="Times New Roman"/>
          <w:color w:val="000000" w:themeColor="text1"/>
          <w:sz w:val="28"/>
          <w:szCs w:val="28"/>
        </w:rPr>
        <w:t>Беларусь</w:t>
      </w:r>
    </w:p>
    <w:p w14:paraId="04433473" w14:textId="77777777" w:rsidR="00385FAF" w:rsidRPr="00F573D3" w:rsidRDefault="00385FAF" w:rsidP="00385FAF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3D3">
        <w:rPr>
          <w:rFonts w:ascii="Times New Roman" w:hAnsi="Times New Roman" w:cs="Times New Roman"/>
          <w:color w:val="000000" w:themeColor="text1"/>
          <w:sz w:val="28"/>
          <w:szCs w:val="28"/>
        </w:rPr>
        <w:t>Европейский союз</w:t>
      </w:r>
    </w:p>
    <w:p w14:paraId="213FDD85" w14:textId="77777777" w:rsidR="00385FAF" w:rsidRPr="00F573D3" w:rsidRDefault="00385FAF" w:rsidP="00385FAF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57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остальной мир</w:t>
      </w:r>
    </w:p>
    <w:p w14:paraId="2A220492" w14:textId="77777777" w:rsidR="00385FAF" w:rsidRDefault="00385FAF" w:rsidP="00385FA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н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>а уровне 14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отраслей в каждой стране.</w:t>
      </w:r>
    </w:p>
    <w:p w14:paraId="761612ED" w14:textId="77777777" w:rsidR="00385FAF" w:rsidRPr="00C7279D" w:rsidRDefault="00385FAF" w:rsidP="00385FA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>такие вопросы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вступлении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 – 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>это будет пример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ценарного анализа на базе данной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дели.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Также возможно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прогнозировать влияние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вступления в ВТО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уровне каждой отрасли Республики Казахстан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7E10FA6" w14:textId="77777777" w:rsidR="00385FAF" w:rsidRDefault="00385FAF" w:rsidP="00385FA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Речь 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вступлении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ВТО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Казахстане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идет давно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0222F65" w14:textId="77777777" w:rsidR="00385FAF" w:rsidRDefault="00385FAF" w:rsidP="00385FA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самого начала существования независимо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Казахстан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речь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решила о вступлении в крупной международной организации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A80F23B" w14:textId="77777777" w:rsidR="00385FAF" w:rsidRDefault="00385FAF" w:rsidP="00385FA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результатов модели, вступление Казахстана в ВТО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экономики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страны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иметь 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>незначительно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>положительное воздействие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FD9B8A6" w14:textId="77777777" w:rsidR="00385FAF" w:rsidRDefault="00385FAF" w:rsidP="00385FA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>а счет увеличени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торговли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другими странами, уменьшение таможенных барьеров. </w:t>
      </w:r>
    </w:p>
    <w:p w14:paraId="7E8D6B67" w14:textId="77777777" w:rsidR="00385FAF" w:rsidRDefault="00385FAF" w:rsidP="00385FA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Это 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>общи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принципы рыночной экономики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когда уменьша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>тся таможенные барьеры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тогда страна и каждая отрасль м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ожет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выиграть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25E49FA" w14:textId="77777777" w:rsidR="00385FAF" w:rsidRDefault="00385FAF" w:rsidP="00385FA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Конечно же, в данной модели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макроэкономической политики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помимо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кономических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ов,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рассматриваются и 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>политические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социальные факторы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648C387" w14:textId="77777777" w:rsidR="00385FAF" w:rsidRDefault="00385FAF" w:rsidP="00385FA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>десь показывается горнодобывающ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ая отрасль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строительства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металлургия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конечно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хозяйство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внутри социально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сектор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есть рост зарплаты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рост 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>влияни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инфляции</w:t>
      </w:r>
      <w:proofErr w:type="gramEnd"/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хозяйств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тоже прямо влияет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социально-экономических вопросов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081E55C" w14:textId="77777777" w:rsidR="00385FAF" w:rsidRDefault="00385FAF" w:rsidP="00385FA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вступлением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Казахстана в ВТО, 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>будут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решены многие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вопросы и новые направления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248FA06" w14:textId="77777777" w:rsidR="00385FAF" w:rsidRDefault="00385FAF" w:rsidP="00385FA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>олатильность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изменчивость финансовых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ей,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характеризующие изменчив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ость цен.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4AC9EE9" w14:textId="77777777" w:rsidR="00385FAF" w:rsidRDefault="00385FAF" w:rsidP="00385FA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>Какие 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 приводят в данной ситуации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>повышению волатильности экономических систем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14:paraId="6D59053E" w14:textId="77777777" w:rsidR="00385FAF" w:rsidRDefault="00385FAF" w:rsidP="00385FA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работе на базе </w:t>
      </w:r>
      <w:proofErr w:type="spellStart"/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>много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страновой</w:t>
      </w:r>
      <w:proofErr w:type="spellEnd"/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динамическ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стохастическ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модели общего равновесия проведён макроэкономический анализ влияния внутренних и внешних шоков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макроэкономические показатели национальной экономики Республики Казахстан.</w:t>
      </w:r>
    </w:p>
    <w:p w14:paraId="0B2B08FF" w14:textId="77777777" w:rsidR="00385FAF" w:rsidRDefault="00385FAF" w:rsidP="00385FA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рамках разрабатываем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теории параметрическо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регулировани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 подход подавление этих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>оков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>тохастическая теория рассматривает случайные параметры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И данная модель очень гибкая, её м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>ожно пристроить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любой ситуации. И с помощью </w:t>
      </w: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>этой модели можно исследовать этот рассматриваемый объект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D04E0A7" w14:textId="77777777" w:rsidR="00385FAF" w:rsidRDefault="00385FAF" w:rsidP="00385FA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79D">
        <w:rPr>
          <w:rFonts w:ascii="Times New Roman" w:hAnsi="Times New Roman" w:cs="Times New Roman"/>
          <w:color w:val="000000" w:themeColor="text1"/>
          <w:sz w:val="28"/>
          <w:szCs w:val="28"/>
        </w:rPr>
        <w:t>В этом заключается самое главное достоинство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модели. Когда в стране наступает хаос, все приходят к математикам и экономистам.</w:t>
      </w:r>
    </w:p>
    <w:p w14:paraId="03BC2D70" w14:textId="77777777" w:rsidR="00385FAF" w:rsidRPr="00C7279D" w:rsidRDefault="00385FAF" w:rsidP="00385FA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EBB3ED" w14:textId="77777777" w:rsidR="00385FAF" w:rsidRPr="00C7279D" w:rsidRDefault="00385FAF" w:rsidP="00385FAF">
      <w:pPr>
        <w:pStyle w:val="10"/>
      </w:pPr>
      <w:r w:rsidRPr="0015250C">
        <w:t>В Америке в тридцатые годы был большой экономический кризис, и русский математик лауреат Нобелевской премии Леонтьев сделал предложение, что самое главное, в первую очередь, необходимо уничтожить коррупцию и модель начнет работать. Леонтьев доказал, что математическую модель применить и дать по всем 39 отраслям.</w:t>
      </w:r>
    </w:p>
    <w:p w14:paraId="7E627651" w14:textId="77777777" w:rsidR="00385FAF" w:rsidRDefault="00385FAF" w:rsidP="00385FAF">
      <w:pPr>
        <w:pStyle w:val="10"/>
      </w:pPr>
      <w:r>
        <w:t xml:space="preserve"> Председатель Национального банка заявил, </w:t>
      </w:r>
      <w:r w:rsidRPr="00C7279D">
        <w:t>что за последние годы чуть ли не ежегодно из страны выводил</w:t>
      </w:r>
      <w:r>
        <w:t>о</w:t>
      </w:r>
      <w:r w:rsidRPr="00C7279D">
        <w:t>сь по 10 млрд долларов</w:t>
      </w:r>
      <w:r>
        <w:t>.</w:t>
      </w:r>
    </w:p>
    <w:p w14:paraId="2261FEDC" w14:textId="77777777" w:rsidR="00385FAF" w:rsidRDefault="00385FAF" w:rsidP="00385FAF">
      <w:pPr>
        <w:pStyle w:val="10"/>
      </w:pPr>
      <w:r>
        <w:t xml:space="preserve"> Л</w:t>
      </w:r>
      <w:r w:rsidRPr="00C7279D">
        <w:t>юбая модель начинается с оценки ситуации в стране</w:t>
      </w:r>
      <w:r>
        <w:t>.</w:t>
      </w:r>
    </w:p>
    <w:p w14:paraId="247AF419" w14:textId="77777777" w:rsidR="00385FAF" w:rsidRDefault="00385FAF" w:rsidP="00385FAF">
      <w:pPr>
        <w:pStyle w:val="10"/>
      </w:pPr>
      <w:r w:rsidRPr="00C7279D">
        <w:lastRenderedPageBreak/>
        <w:t xml:space="preserve"> </w:t>
      </w:r>
      <w:r>
        <w:t>Как</w:t>
      </w:r>
      <w:r w:rsidRPr="00C7279D">
        <w:t xml:space="preserve"> оценива</w:t>
      </w:r>
      <w:r>
        <w:t>ют</w:t>
      </w:r>
      <w:r w:rsidRPr="00C7279D">
        <w:t xml:space="preserve"> экономическую ситуацию в Казахстане авторы модели</w:t>
      </w:r>
      <w:r>
        <w:t>?</w:t>
      </w:r>
    </w:p>
    <w:p w14:paraId="1BF32313" w14:textId="77777777" w:rsidR="00385FAF" w:rsidRDefault="00385FAF" w:rsidP="00385FAF">
      <w:pPr>
        <w:pStyle w:val="10"/>
      </w:pPr>
      <w:r>
        <w:t>Оценивается математически.</w:t>
      </w:r>
      <w:r w:rsidRPr="00C7279D">
        <w:t xml:space="preserve"> </w:t>
      </w:r>
      <w:r>
        <w:t xml:space="preserve">Эта </w:t>
      </w:r>
      <w:r w:rsidRPr="00C7279D">
        <w:t>модель</w:t>
      </w:r>
      <w:r>
        <w:t xml:space="preserve">, которая описывает 14 отраслей, </w:t>
      </w:r>
      <w:r w:rsidRPr="00C7279D">
        <w:t>7 регионов</w:t>
      </w:r>
      <w:r>
        <w:t>.</w:t>
      </w:r>
    </w:p>
    <w:p w14:paraId="59954806" w14:textId="77777777" w:rsidR="00385FAF" w:rsidRDefault="00385FAF" w:rsidP="00385FAF">
      <w:pPr>
        <w:pStyle w:val="10"/>
      </w:pPr>
      <w:r>
        <w:t>П</w:t>
      </w:r>
      <w:r w:rsidRPr="00C7279D">
        <w:t>ервое что сделали</w:t>
      </w:r>
      <w:r>
        <w:t>,</w:t>
      </w:r>
      <w:r w:rsidRPr="00C7279D">
        <w:t xml:space="preserve"> это при</w:t>
      </w:r>
      <w:r>
        <w:t>в</w:t>
      </w:r>
      <w:r w:rsidRPr="00C7279D">
        <w:t>язали</w:t>
      </w:r>
      <w:r>
        <w:t>сь</w:t>
      </w:r>
      <w:r w:rsidRPr="00C7279D">
        <w:t xml:space="preserve"> к конкретным статистическим данным за последние 14 лет</w:t>
      </w:r>
      <w:r>
        <w:t>. Т</w:t>
      </w:r>
      <w:r w:rsidRPr="00C7279D">
        <w:t xml:space="preserve">о есть эта модель </w:t>
      </w:r>
      <w:r>
        <w:t>воспроизвела</w:t>
      </w:r>
      <w:r w:rsidRPr="00C7279D">
        <w:t xml:space="preserve"> </w:t>
      </w:r>
      <w:r>
        <w:t>статистические</w:t>
      </w:r>
      <w:r w:rsidRPr="00C7279D">
        <w:t xml:space="preserve"> данные</w:t>
      </w:r>
      <w:r>
        <w:t>,</w:t>
      </w:r>
      <w:r w:rsidRPr="00C7279D">
        <w:t xml:space="preserve"> которые</w:t>
      </w:r>
      <w:r>
        <w:t xml:space="preserve"> были</w:t>
      </w:r>
      <w:r w:rsidRPr="00C7279D">
        <w:t xml:space="preserve"> использованы</w:t>
      </w:r>
      <w:r>
        <w:t>, один к одному.</w:t>
      </w:r>
    </w:p>
    <w:p w14:paraId="4EF8E9E4" w14:textId="77777777" w:rsidR="00385FAF" w:rsidRDefault="00385FAF" w:rsidP="00385FAF">
      <w:pPr>
        <w:pStyle w:val="10"/>
      </w:pPr>
      <w:r>
        <w:t>Эта</w:t>
      </w:r>
      <w:r w:rsidRPr="00C7279D">
        <w:t xml:space="preserve"> модель была протестирована разными способами</w:t>
      </w:r>
      <w:r>
        <w:t>,</w:t>
      </w:r>
      <w:r w:rsidRPr="00C7279D">
        <w:t xml:space="preserve"> в том числе с помощ</w:t>
      </w:r>
      <w:r>
        <w:t xml:space="preserve">ью так называемого </w:t>
      </w:r>
      <w:r w:rsidRPr="00C7279D">
        <w:t>ретр</w:t>
      </w:r>
      <w:r>
        <w:t>о-</w:t>
      </w:r>
      <w:r w:rsidRPr="00C7279D">
        <w:t>прогноз</w:t>
      </w:r>
      <w:r>
        <w:t>а,</w:t>
      </w:r>
      <w:r w:rsidRPr="00C7279D">
        <w:t xml:space="preserve"> вкратце</w:t>
      </w:r>
      <w:r>
        <w:t>, это когда строится</w:t>
      </w:r>
      <w:r w:rsidRPr="00C7279D">
        <w:t xml:space="preserve"> так</w:t>
      </w:r>
      <w:r>
        <w:t>ая</w:t>
      </w:r>
      <w:r w:rsidRPr="00C7279D">
        <w:t xml:space="preserve"> модель на</w:t>
      </w:r>
      <w:r>
        <w:t xml:space="preserve"> </w:t>
      </w:r>
      <w:r w:rsidRPr="00C7279D">
        <w:t>меньшем промежутк</w:t>
      </w:r>
      <w:r>
        <w:t>е</w:t>
      </w:r>
      <w:r w:rsidRPr="00C7279D">
        <w:t xml:space="preserve"> времени</w:t>
      </w:r>
      <w:r>
        <w:t>,</w:t>
      </w:r>
      <w:r w:rsidRPr="00C7279D">
        <w:t xml:space="preserve"> потом строим новый вариант этой модели</w:t>
      </w:r>
      <w:r>
        <w:t>,</w:t>
      </w:r>
      <w:r w:rsidRPr="00C7279D">
        <w:t xml:space="preserve"> строим прогноз основных макроэкономических показателей</w:t>
      </w:r>
      <w:r>
        <w:t>,</w:t>
      </w:r>
      <w:r w:rsidRPr="00C7279D">
        <w:t xml:space="preserve"> сравниваем с реальными</w:t>
      </w:r>
      <w:r>
        <w:t>,</w:t>
      </w:r>
      <w:r w:rsidRPr="00C7279D">
        <w:t xml:space="preserve"> если совпадает</w:t>
      </w:r>
      <w:r>
        <w:t>, то считается,</w:t>
      </w:r>
      <w:r w:rsidRPr="00C7279D">
        <w:t xml:space="preserve"> что модель достаточно хорошо прогнозирует</w:t>
      </w:r>
      <w:r>
        <w:t>.</w:t>
      </w:r>
      <w:r w:rsidRPr="00C7279D">
        <w:t xml:space="preserve"> </w:t>
      </w:r>
    </w:p>
    <w:p w14:paraId="3E31B641" w14:textId="77777777" w:rsidR="00385FAF" w:rsidRDefault="00385FAF" w:rsidP="00385FAF">
      <w:pPr>
        <w:pStyle w:val="10"/>
      </w:pPr>
      <w:r>
        <w:t>Каждый квартал, в модель добавляются новые данные.</w:t>
      </w:r>
    </w:p>
    <w:p w14:paraId="1429C112" w14:textId="77777777" w:rsidR="00385FAF" w:rsidRDefault="00385FAF" w:rsidP="00385FAF">
      <w:pPr>
        <w:pStyle w:val="10"/>
      </w:pPr>
      <w:r w:rsidRPr="00C7279D">
        <w:t xml:space="preserve">Может </w:t>
      </w:r>
      <w:r>
        <w:t>ли модель быть</w:t>
      </w:r>
      <w:r w:rsidRPr="00C7279D">
        <w:t xml:space="preserve"> слишком растяжимо</w:t>
      </w:r>
      <w:r>
        <w:t>й?</w:t>
      </w:r>
      <w:r w:rsidRPr="00C7279D">
        <w:t xml:space="preserve"> </w:t>
      </w:r>
    </w:p>
    <w:p w14:paraId="20E080C5" w14:textId="77777777" w:rsidR="00385FAF" w:rsidRDefault="00385FAF" w:rsidP="00385FAF">
      <w:pPr>
        <w:pStyle w:val="10"/>
      </w:pPr>
      <w:r>
        <w:t>Конечно, модель</w:t>
      </w:r>
      <w:r w:rsidRPr="00C7279D">
        <w:t xml:space="preserve"> </w:t>
      </w:r>
      <w:r>
        <w:t>пластична, возможно закладывать всё новые сценарии.</w:t>
      </w:r>
    </w:p>
    <w:p w14:paraId="5FB8C601" w14:textId="77777777" w:rsidR="00385FAF" w:rsidRDefault="00385FAF" w:rsidP="00385FAF">
      <w:pPr>
        <w:pStyle w:val="10"/>
      </w:pPr>
      <w:r>
        <w:t>Н</w:t>
      </w:r>
      <w:r w:rsidRPr="00C7279D">
        <w:t>апример</w:t>
      </w:r>
      <w:r>
        <w:t xml:space="preserve">, вступление в ВТО </w:t>
      </w:r>
      <w:proofErr w:type="gramStart"/>
      <w:r>
        <w:t>- это</w:t>
      </w:r>
      <w:proofErr w:type="gramEnd"/>
      <w:r>
        <w:t xml:space="preserve"> один сценарий.</w:t>
      </w:r>
      <w:r w:rsidRPr="00C7279D">
        <w:t xml:space="preserve"> </w:t>
      </w:r>
    </w:p>
    <w:p w14:paraId="4E90F64B" w14:textId="77777777" w:rsidR="00385FAF" w:rsidRDefault="00385FAF" w:rsidP="00385FAF">
      <w:pPr>
        <w:pStyle w:val="10"/>
      </w:pPr>
      <w:r>
        <w:t>Санкции,</w:t>
      </w:r>
      <w:r w:rsidRPr="00C7279D">
        <w:t xml:space="preserve"> которы</w:t>
      </w:r>
      <w:r>
        <w:t>е</w:t>
      </w:r>
      <w:r w:rsidRPr="00C7279D">
        <w:t xml:space="preserve"> </w:t>
      </w:r>
      <w:r>
        <w:t>накладывались</w:t>
      </w:r>
      <w:r w:rsidRPr="00C7279D">
        <w:t xml:space="preserve"> на Россию</w:t>
      </w:r>
      <w:r>
        <w:t>,</w:t>
      </w:r>
      <w:r w:rsidRPr="00C7279D">
        <w:t xml:space="preserve"> которая</w:t>
      </w:r>
      <w:r>
        <w:t xml:space="preserve"> в свою очередь</w:t>
      </w:r>
      <w:r w:rsidRPr="00C7279D">
        <w:t xml:space="preserve"> накладывает </w:t>
      </w:r>
      <w:r>
        <w:t xml:space="preserve">такие санкции </w:t>
      </w:r>
      <w:r w:rsidRPr="00C7279D">
        <w:t>на Астану</w:t>
      </w:r>
      <w:r>
        <w:t xml:space="preserve">. В итоге, они бьют </w:t>
      </w:r>
      <w:r w:rsidRPr="00C7279D">
        <w:t>по нам</w:t>
      </w:r>
      <w:r>
        <w:t>.</w:t>
      </w:r>
    </w:p>
    <w:p w14:paraId="2A458499" w14:textId="77777777" w:rsidR="00385FAF" w:rsidRDefault="00385FAF" w:rsidP="00385FAF">
      <w:pPr>
        <w:pStyle w:val="10"/>
      </w:pPr>
      <w:r w:rsidRPr="00C7279D">
        <w:t xml:space="preserve"> </w:t>
      </w:r>
      <w:r>
        <w:t>В модели</w:t>
      </w:r>
      <w:r w:rsidRPr="00C7279D">
        <w:t xml:space="preserve"> есть инструмент</w:t>
      </w:r>
      <w:r>
        <w:t>,</w:t>
      </w:r>
      <w:r w:rsidRPr="00C7279D">
        <w:t xml:space="preserve"> куда можно заложить в качестве экзогенн</w:t>
      </w:r>
      <w:r>
        <w:t>ых параметров и переменных.</w:t>
      </w:r>
    </w:p>
    <w:p w14:paraId="47FCA3E5" w14:textId="77777777" w:rsidR="00385FAF" w:rsidRDefault="00385FAF" w:rsidP="00385FAF">
      <w:pPr>
        <w:pStyle w:val="10"/>
      </w:pPr>
      <w:r>
        <w:t>Н</w:t>
      </w:r>
      <w:r w:rsidRPr="00C7279D">
        <w:t>а самом деле</w:t>
      </w:r>
      <w:r>
        <w:t>,</w:t>
      </w:r>
      <w:r w:rsidRPr="00C7279D">
        <w:t xml:space="preserve"> </w:t>
      </w:r>
      <w:r>
        <w:t>десять-пятнадцать</w:t>
      </w:r>
      <w:r w:rsidRPr="00C7279D">
        <w:t xml:space="preserve"> лет назад</w:t>
      </w:r>
      <w:r>
        <w:t>,</w:t>
      </w:r>
      <w:r w:rsidRPr="00C7279D">
        <w:t xml:space="preserve"> </w:t>
      </w:r>
      <w:r>
        <w:t>эту</w:t>
      </w:r>
      <w:r w:rsidRPr="00C7279D">
        <w:t xml:space="preserve"> теорию параметрического регулирования невозможно было </w:t>
      </w:r>
      <w:r>
        <w:t xml:space="preserve">бы </w:t>
      </w:r>
      <w:r w:rsidRPr="00C7279D">
        <w:t xml:space="preserve">применить </w:t>
      </w:r>
      <w:r>
        <w:t>к</w:t>
      </w:r>
      <w:r w:rsidRPr="00C7279D">
        <w:t xml:space="preserve"> экономике республики Казахстан</w:t>
      </w:r>
      <w:r>
        <w:t>.</w:t>
      </w:r>
      <w:r w:rsidRPr="00C7279D">
        <w:t xml:space="preserve"> </w:t>
      </w:r>
      <w:r>
        <w:t>Необходимо было бы просчитать</w:t>
      </w:r>
      <w:r w:rsidRPr="00C7279D">
        <w:t xml:space="preserve"> </w:t>
      </w:r>
      <w:r>
        <w:t>огромные объемы данных и вычислений. И только с появлением суперкомпьютеров эти расчёты стали выполнимыми.</w:t>
      </w:r>
    </w:p>
    <w:p w14:paraId="42285884" w14:textId="77777777" w:rsidR="00385FAF" w:rsidRDefault="00385FAF" w:rsidP="00385FAF">
      <w:pPr>
        <w:pStyle w:val="10"/>
      </w:pPr>
      <w:r>
        <w:t>Для к</w:t>
      </w:r>
      <w:r w:rsidRPr="00C7279D">
        <w:t>лассической экономической</w:t>
      </w:r>
      <w:r>
        <w:t xml:space="preserve"> теории есть знаменитый пример </w:t>
      </w:r>
      <w:proofErr w:type="spellStart"/>
      <w:r>
        <w:t>К</w:t>
      </w:r>
      <w:r w:rsidRPr="00C7279D">
        <w:t>ей</w:t>
      </w:r>
      <w:r>
        <w:t>н</w:t>
      </w:r>
      <w:r w:rsidRPr="00C7279D">
        <w:t>са</w:t>
      </w:r>
      <w:proofErr w:type="spellEnd"/>
      <w:r w:rsidRPr="00C7279D">
        <w:t xml:space="preserve"> о пушках и сливочном масле</w:t>
      </w:r>
      <w:r>
        <w:t>. «Я</w:t>
      </w:r>
      <w:r w:rsidRPr="00C7279D">
        <w:t xml:space="preserve"> исследует </w:t>
      </w:r>
      <w:r>
        <w:t>два тов</w:t>
      </w:r>
      <w:r w:rsidRPr="00C7279D">
        <w:t>ара</w:t>
      </w:r>
      <w:r>
        <w:t>,</w:t>
      </w:r>
      <w:r w:rsidRPr="00C7279D">
        <w:t xml:space="preserve"> потому что у меня нет технических возможностей обследовать большее количество товаров</w:t>
      </w:r>
      <w:r>
        <w:t>,</w:t>
      </w:r>
      <w:r w:rsidRPr="00C7279D">
        <w:t xml:space="preserve"> и на взаимоотношения между этими двумя товарами</w:t>
      </w:r>
      <w:r>
        <w:t>,</w:t>
      </w:r>
      <w:r w:rsidRPr="00C7279D">
        <w:t xml:space="preserve"> я пытаюсь построить модель</w:t>
      </w:r>
      <w:r>
        <w:t>, а эти господа д</w:t>
      </w:r>
      <w:r w:rsidRPr="00C7279D">
        <w:t xml:space="preserve">ают возможность </w:t>
      </w:r>
      <w:r>
        <w:t>тысячи</w:t>
      </w:r>
      <w:r w:rsidRPr="00C7279D">
        <w:t xml:space="preserve"> товаров включить</w:t>
      </w:r>
      <w:r>
        <w:t>.»</w:t>
      </w:r>
    </w:p>
    <w:p w14:paraId="20D88F01" w14:textId="77777777" w:rsidR="00385FAF" w:rsidRDefault="00385FAF" w:rsidP="00385FAF">
      <w:pPr>
        <w:pStyle w:val="10"/>
      </w:pPr>
      <w:r>
        <w:t>С</w:t>
      </w:r>
      <w:r w:rsidRPr="00C7279D">
        <w:t xml:space="preserve"> помощью совр</w:t>
      </w:r>
      <w:r>
        <w:t>еменных математических методов можно рассчитать</w:t>
      </w:r>
      <w:r w:rsidRPr="00C7279D">
        <w:t xml:space="preserve"> объемы информации</w:t>
      </w:r>
      <w:r>
        <w:t>,</w:t>
      </w:r>
      <w:r w:rsidRPr="00C7279D">
        <w:t xml:space="preserve"> которые в кейнсианск</w:t>
      </w:r>
      <w:r>
        <w:t>ие</w:t>
      </w:r>
      <w:r w:rsidRPr="00C7279D">
        <w:t xml:space="preserve"> времена были просто недоступны</w:t>
      </w:r>
      <w:r>
        <w:t>.</w:t>
      </w:r>
    </w:p>
    <w:p w14:paraId="2EF2E50B" w14:textId="77777777" w:rsidR="00385FAF" w:rsidRDefault="00385FAF" w:rsidP="00385FAF">
      <w:pPr>
        <w:pStyle w:val="10"/>
      </w:pPr>
      <w:r>
        <w:t xml:space="preserve">Существует ли </w:t>
      </w:r>
      <w:r w:rsidRPr="00C7279D">
        <w:t>международное э</w:t>
      </w:r>
      <w:r>
        <w:t>кспертное мнение об этой модели?</w:t>
      </w:r>
    </w:p>
    <w:p w14:paraId="37499C02" w14:textId="77777777" w:rsidR="00385FAF" w:rsidRPr="00C7279D" w:rsidRDefault="00385FAF" w:rsidP="00385FAF">
      <w:pPr>
        <w:pStyle w:val="10"/>
      </w:pPr>
      <w:r>
        <w:lastRenderedPageBreak/>
        <w:t>Создатели модели</w:t>
      </w:r>
      <w:r w:rsidRPr="00C7279D">
        <w:t xml:space="preserve"> участвовали в международном конгрессе по кибернетике </w:t>
      </w:r>
      <w:r>
        <w:t>в</w:t>
      </w:r>
      <w:r w:rsidRPr="00C7279D">
        <w:t xml:space="preserve"> 2011 году</w:t>
      </w:r>
      <w:r>
        <w:t>. Д</w:t>
      </w:r>
      <w:r w:rsidRPr="00C7279D">
        <w:t>оклад занял первое место</w:t>
      </w:r>
      <w:r>
        <w:t>.</w:t>
      </w:r>
    </w:p>
    <w:p w14:paraId="1DF2B75E" w14:textId="77777777" w:rsidR="00385FAF" w:rsidRDefault="00385FAF" w:rsidP="00385FAF">
      <w:pPr>
        <w:pStyle w:val="10"/>
      </w:pPr>
      <w:r w:rsidRPr="00C7279D">
        <w:t>На сегодняшний день теория параметрического регулирования макроэкономических систем была успешно представлена на 43 международных конференциях и научных формах</w:t>
      </w:r>
      <w:r>
        <w:t>,</w:t>
      </w:r>
      <w:r w:rsidRPr="00C7279D">
        <w:t xml:space="preserve"> опубликовано на страницах 49 научных журналов</w:t>
      </w:r>
      <w:r>
        <w:t>,</w:t>
      </w:r>
      <w:r w:rsidRPr="00C7279D">
        <w:t xml:space="preserve"> том числе 5 научных монографий увидели свет в престижных экономических изданиях</w:t>
      </w:r>
      <w:r>
        <w:t>. О</w:t>
      </w:r>
      <w:r w:rsidRPr="00C7279D">
        <w:t>бщее число публикаций а</w:t>
      </w:r>
      <w:r>
        <w:t xml:space="preserve">второв по теме работы достигла – </w:t>
      </w:r>
      <w:r w:rsidRPr="00C7279D">
        <w:t>145</w:t>
      </w:r>
      <w:r>
        <w:t>.</w:t>
      </w:r>
    </w:p>
    <w:p w14:paraId="0371654C" w14:textId="77777777" w:rsidR="00385FAF" w:rsidRDefault="00385FAF" w:rsidP="00385FAF">
      <w:pPr>
        <w:pStyle w:val="10"/>
      </w:pPr>
      <w:r>
        <w:t>Э</w:t>
      </w:r>
      <w:r w:rsidRPr="00C7279D">
        <w:t>тапы научных исследований неоднократно получали пол</w:t>
      </w:r>
      <w:r>
        <w:t xml:space="preserve">ожительные отзывы участников </w:t>
      </w:r>
      <w:r w:rsidRPr="00C7279D">
        <w:t>экономических форумов</w:t>
      </w:r>
      <w:r>
        <w:t>.</w:t>
      </w:r>
    </w:p>
    <w:p w14:paraId="3047C769" w14:textId="77777777" w:rsidR="00385FAF" w:rsidRDefault="00385FAF" w:rsidP="00385FAF">
      <w:pPr>
        <w:pStyle w:val="10"/>
      </w:pPr>
      <w:r w:rsidRPr="00C7279D">
        <w:t>Кроме этого</w:t>
      </w:r>
      <w:r>
        <w:t>,</w:t>
      </w:r>
      <w:r w:rsidRPr="00C7279D">
        <w:t xml:space="preserve"> работы казахстанских ученых удостоилась премии 15 международного конгресса по кибернетике и системам в 2011 году</w:t>
      </w:r>
      <w:r>
        <w:t>.</w:t>
      </w:r>
    </w:p>
    <w:p w14:paraId="4CB9E6D4" w14:textId="77777777" w:rsidR="00385FAF" w:rsidRDefault="00385FAF" w:rsidP="00385FAF">
      <w:pPr>
        <w:pStyle w:val="10"/>
      </w:pPr>
      <w:r>
        <w:t>П</w:t>
      </w:r>
      <w:r w:rsidRPr="00C7279D">
        <w:t>о мнению зарубежных экспертов</w:t>
      </w:r>
      <w:r>
        <w:t>,</w:t>
      </w:r>
      <w:r w:rsidRPr="00C7279D">
        <w:t xml:space="preserve"> сегодня особое значение приобретает расширение границы исследования</w:t>
      </w:r>
      <w:r>
        <w:t>,</w:t>
      </w:r>
      <w:r w:rsidRPr="00C7279D">
        <w:t xml:space="preserve"> выходящих за рамки национальной экономики</w:t>
      </w:r>
      <w:r>
        <w:t>,</w:t>
      </w:r>
      <w:r w:rsidRPr="00C7279D">
        <w:t xml:space="preserve"> и в этом плане особо важным моментом является то</w:t>
      </w:r>
      <w:r>
        <w:t>,</w:t>
      </w:r>
      <w:r w:rsidRPr="00C7279D">
        <w:t xml:space="preserve"> что ученые обратили пристальное </w:t>
      </w:r>
      <w:r>
        <w:t>внимание на изучение характера э</w:t>
      </w:r>
      <w:r w:rsidRPr="00C7279D">
        <w:t>кономик</w:t>
      </w:r>
      <w:r>
        <w:t>и</w:t>
      </w:r>
      <w:r w:rsidRPr="00C7279D">
        <w:t xml:space="preserve"> стран</w:t>
      </w:r>
      <w:r>
        <w:t>,</w:t>
      </w:r>
      <w:r w:rsidRPr="00C7279D">
        <w:t xml:space="preserve"> вошедших в единое экономическое пространство</w:t>
      </w:r>
      <w:r>
        <w:t>, и их взаимодействия.</w:t>
      </w:r>
    </w:p>
    <w:p w14:paraId="12D92B22" w14:textId="77777777" w:rsidR="00385FAF" w:rsidRDefault="00385FAF" w:rsidP="00385FAF">
      <w:pPr>
        <w:pStyle w:val="10"/>
      </w:pPr>
      <w:r>
        <w:t>Н</w:t>
      </w:r>
      <w:r w:rsidRPr="00C7279D">
        <w:t>аступа</w:t>
      </w:r>
      <w:r>
        <w:t>е</w:t>
      </w:r>
      <w:r w:rsidRPr="00C7279D">
        <w:t>т</w:t>
      </w:r>
      <w:r>
        <w:t xml:space="preserve"> пора </w:t>
      </w:r>
      <w:r w:rsidRPr="00C7279D">
        <w:t>интеграции экономик</w:t>
      </w:r>
      <w:r>
        <w:t>,</w:t>
      </w:r>
      <w:r w:rsidRPr="00C7279D">
        <w:t xml:space="preserve"> то есть </w:t>
      </w:r>
      <w:r>
        <w:t>сближение</w:t>
      </w:r>
      <w:r w:rsidRPr="00C7279D">
        <w:t xml:space="preserve"> экономик и использовани</w:t>
      </w:r>
      <w:r>
        <w:t>е</w:t>
      </w:r>
      <w:r w:rsidRPr="00C7279D">
        <w:t xml:space="preserve"> ресурсов друг друга</w:t>
      </w:r>
      <w:r>
        <w:t>.</w:t>
      </w:r>
    </w:p>
    <w:p w14:paraId="30588235" w14:textId="77777777" w:rsidR="00385FAF" w:rsidRDefault="00385FAF" w:rsidP="00385FAF">
      <w:pPr>
        <w:pStyle w:val="10"/>
      </w:pPr>
      <w:r>
        <w:t>В</w:t>
      </w:r>
      <w:r w:rsidRPr="00C7279D">
        <w:t xml:space="preserve"> этом плане</w:t>
      </w:r>
      <w:r>
        <w:t>,</w:t>
      </w:r>
      <w:r w:rsidRPr="00C7279D">
        <w:t xml:space="preserve"> Казахстан занимает выдающиеся позиции</w:t>
      </w:r>
      <w:r>
        <w:t>,</w:t>
      </w:r>
      <w:r w:rsidRPr="00C7279D">
        <w:t xml:space="preserve"> он находится между крупным заказчиком</w:t>
      </w:r>
      <w:r>
        <w:t xml:space="preserve"> – Китай,</w:t>
      </w:r>
      <w:r w:rsidRPr="00C7279D">
        <w:t xml:space="preserve"> и крупными потребителями</w:t>
      </w:r>
      <w:r>
        <w:t xml:space="preserve"> – </w:t>
      </w:r>
      <w:r w:rsidRPr="00C7279D">
        <w:t>Европа</w:t>
      </w:r>
      <w:r>
        <w:t>.</w:t>
      </w:r>
      <w:r w:rsidRPr="00C7279D">
        <w:t xml:space="preserve"> </w:t>
      </w:r>
      <w:r>
        <w:t>Казахстан п</w:t>
      </w:r>
      <w:r w:rsidRPr="00C7279D">
        <w:t xml:space="preserve">редставляет собой транзитную зону </w:t>
      </w:r>
      <w:proofErr w:type="gramStart"/>
      <w:r w:rsidRPr="00C7279D">
        <w:t>и</w:t>
      </w:r>
      <w:proofErr w:type="gramEnd"/>
      <w:r w:rsidRPr="00C7279D">
        <w:t xml:space="preserve"> </w:t>
      </w:r>
      <w:r>
        <w:t>в связи</w:t>
      </w:r>
      <w:r w:rsidRPr="00C7279D">
        <w:t xml:space="preserve"> с этим</w:t>
      </w:r>
      <w:r>
        <w:t>,</w:t>
      </w:r>
      <w:r w:rsidRPr="00C7279D">
        <w:t xml:space="preserve"> возникает очень актуальный путь </w:t>
      </w:r>
      <w:r>
        <w:t>(</w:t>
      </w:r>
      <w:r w:rsidRPr="00C7279D">
        <w:t>проект Шелковый путь</w:t>
      </w:r>
      <w:r>
        <w:t>),</w:t>
      </w:r>
      <w:r w:rsidRPr="00C7279D">
        <w:t xml:space="preserve"> но этот проект рассматривается как</w:t>
      </w:r>
      <w:r>
        <w:t>:</w:t>
      </w:r>
    </w:p>
    <w:p w14:paraId="4E87F056" w14:textId="77777777" w:rsidR="00385FAF" w:rsidRPr="001B01E4" w:rsidRDefault="00385FAF" w:rsidP="00385FAF">
      <w:pPr>
        <w:pStyle w:val="10"/>
      </w:pPr>
      <w:r w:rsidRPr="001B01E4">
        <w:t xml:space="preserve">проект развития страны, </w:t>
      </w:r>
    </w:p>
    <w:p w14:paraId="501BFF37" w14:textId="77777777" w:rsidR="00385FAF" w:rsidRPr="001B01E4" w:rsidRDefault="00385FAF" w:rsidP="00385FAF">
      <w:pPr>
        <w:pStyle w:val="10"/>
      </w:pPr>
      <w:r w:rsidRPr="001B01E4">
        <w:t xml:space="preserve">проект развития Казахстана, </w:t>
      </w:r>
    </w:p>
    <w:p w14:paraId="5D1AB101" w14:textId="77777777" w:rsidR="00385FAF" w:rsidRPr="001B01E4" w:rsidRDefault="00385FAF" w:rsidP="00385FAF">
      <w:pPr>
        <w:pStyle w:val="10"/>
      </w:pPr>
      <w:r w:rsidRPr="001B01E4">
        <w:t xml:space="preserve">проект развития России, </w:t>
      </w:r>
    </w:p>
    <w:p w14:paraId="64054CE7" w14:textId="77777777" w:rsidR="00385FAF" w:rsidRPr="001B01E4" w:rsidRDefault="00385FAF" w:rsidP="00385FAF">
      <w:pPr>
        <w:pStyle w:val="10"/>
      </w:pPr>
      <w:r w:rsidRPr="001B01E4">
        <w:t>проект дальнейшего развития Европы,</w:t>
      </w:r>
    </w:p>
    <w:p w14:paraId="3A641615" w14:textId="77777777" w:rsidR="00385FAF" w:rsidRPr="001B01E4" w:rsidRDefault="00385FAF" w:rsidP="00385FAF">
      <w:pPr>
        <w:pStyle w:val="10"/>
      </w:pPr>
      <w:r w:rsidRPr="001B01E4">
        <w:t>проекта развития Китая.</w:t>
      </w:r>
    </w:p>
    <w:p w14:paraId="2CAFE724" w14:textId="77777777" w:rsidR="00385FAF" w:rsidRDefault="00385FAF" w:rsidP="00385FAF">
      <w:pPr>
        <w:pStyle w:val="10"/>
      </w:pPr>
      <w:r>
        <w:t>П</w:t>
      </w:r>
      <w:r w:rsidRPr="00C7279D">
        <w:t xml:space="preserve">роведении согласованной политики имеет </w:t>
      </w:r>
      <w:r>
        <w:t>огромное практическое значение. Э</w:t>
      </w:r>
      <w:r w:rsidRPr="00C7279D">
        <w:t>ти выводы</w:t>
      </w:r>
      <w:r>
        <w:t>,</w:t>
      </w:r>
      <w:r w:rsidRPr="00C7279D">
        <w:t xml:space="preserve"> полученные на основе научного </w:t>
      </w:r>
      <w:r>
        <w:t>подхода свободного от конъюнктуры,</w:t>
      </w:r>
      <w:r w:rsidRPr="00C7279D">
        <w:t xml:space="preserve"> должны способствова</w:t>
      </w:r>
      <w:r>
        <w:t>ть принятию объективных решений.</w:t>
      </w:r>
    </w:p>
    <w:p w14:paraId="73431CCD" w14:textId="77777777" w:rsidR="00385FAF" w:rsidRDefault="00385FAF" w:rsidP="00385FAF">
      <w:pPr>
        <w:pStyle w:val="10"/>
      </w:pPr>
      <w:r>
        <w:t xml:space="preserve"> Исследования группы </w:t>
      </w:r>
      <w:proofErr w:type="spellStart"/>
      <w:r>
        <w:t>А</w:t>
      </w:r>
      <w:r w:rsidRPr="00C7279D">
        <w:t>шимова</w:t>
      </w:r>
      <w:proofErr w:type="spellEnd"/>
      <w:r w:rsidRPr="00C7279D">
        <w:t xml:space="preserve"> показали размер и масштаб</w:t>
      </w:r>
      <w:r>
        <w:t xml:space="preserve"> необходимой работы по интеграции </w:t>
      </w:r>
      <w:r w:rsidRPr="00C7279D">
        <w:t>национальных экономик</w:t>
      </w:r>
      <w:r>
        <w:t>. И</w:t>
      </w:r>
      <w:r w:rsidRPr="00C7279D">
        <w:t>х выявления позволяет опред</w:t>
      </w:r>
      <w:r>
        <w:t xml:space="preserve">елить более полные объемы </w:t>
      </w:r>
      <w:r w:rsidRPr="00C7279D">
        <w:t>параметров регулирования предстоящей и проводим</w:t>
      </w:r>
      <w:r>
        <w:t>ой работы.</w:t>
      </w:r>
    </w:p>
    <w:p w14:paraId="70B4E4AC" w14:textId="77777777" w:rsidR="00385FAF" w:rsidRDefault="00385FAF" w:rsidP="00385FAF">
      <w:pPr>
        <w:pStyle w:val="10"/>
      </w:pPr>
      <w:r>
        <w:lastRenderedPageBreak/>
        <w:t>Рассмотрим модели:</w:t>
      </w:r>
    </w:p>
    <w:p w14:paraId="66B59298" w14:textId="77777777" w:rsidR="00385FAF" w:rsidRPr="00870ABC" w:rsidRDefault="00385FAF" w:rsidP="00385FAF">
      <w:pPr>
        <w:pStyle w:val="10"/>
      </w:pPr>
      <w:r w:rsidRPr="00870ABC">
        <w:t>Что будет, если страна развивается сама, как будто поставили стенку.</w:t>
      </w:r>
    </w:p>
    <w:p w14:paraId="5EC5B1A6" w14:textId="77777777" w:rsidR="00385FAF" w:rsidRPr="00870ABC" w:rsidRDefault="00385FAF" w:rsidP="00385FAF">
      <w:pPr>
        <w:pStyle w:val="10"/>
      </w:pPr>
      <w:r w:rsidRPr="00870ABC">
        <w:t>Что будет, если открыть стенки и все страны начнут влиять друг на друга.</w:t>
      </w:r>
    </w:p>
    <w:p w14:paraId="613D24BD" w14:textId="77777777" w:rsidR="00385FAF" w:rsidRDefault="00385FAF" w:rsidP="00385FAF">
      <w:pPr>
        <w:pStyle w:val="10"/>
      </w:pPr>
      <w:r>
        <w:t>Е</w:t>
      </w:r>
      <w:r w:rsidRPr="00C7279D">
        <w:t>сть ли они начнут друг на друга в</w:t>
      </w:r>
      <w:r>
        <w:t>ли</w:t>
      </w:r>
      <w:r w:rsidRPr="00C7279D">
        <w:t>ят</w:t>
      </w:r>
      <w:r>
        <w:t>ь,</w:t>
      </w:r>
      <w:r w:rsidRPr="00C7279D">
        <w:t xml:space="preserve"> что произойдет с отраслями</w:t>
      </w:r>
      <w:r>
        <w:t>,</w:t>
      </w:r>
      <w:r w:rsidRPr="00C7279D">
        <w:t xml:space="preserve"> со структурами</w:t>
      </w:r>
      <w:r>
        <w:t>,</w:t>
      </w:r>
      <w:r w:rsidRPr="00C7279D">
        <w:t xml:space="preserve"> с видами предприятий</w:t>
      </w:r>
      <w:r>
        <w:t>.</w:t>
      </w:r>
    </w:p>
    <w:p w14:paraId="01B75509" w14:textId="77777777" w:rsidR="00385FAF" w:rsidRDefault="00385FAF" w:rsidP="00385FAF">
      <w:pPr>
        <w:pStyle w:val="10"/>
      </w:pPr>
      <w:r>
        <w:t>И</w:t>
      </w:r>
      <w:r w:rsidRPr="00C7279D">
        <w:t>зменится</w:t>
      </w:r>
      <w:r>
        <w:t>? К</w:t>
      </w:r>
      <w:r w:rsidRPr="00C7279D">
        <w:t>онечно</w:t>
      </w:r>
      <w:r>
        <w:t>.</w:t>
      </w:r>
      <w:r w:rsidRPr="00C7279D">
        <w:t xml:space="preserve"> А как</w:t>
      </w:r>
      <w:r>
        <w:t>? В</w:t>
      </w:r>
      <w:r w:rsidRPr="00C7279D">
        <w:t xml:space="preserve"> лучшую сторону и в худшую</w:t>
      </w:r>
      <w:r>
        <w:t>?</w:t>
      </w:r>
    </w:p>
    <w:p w14:paraId="7145DCBC" w14:textId="77777777" w:rsidR="00385FAF" w:rsidRDefault="00385FAF" w:rsidP="00385FAF">
      <w:pPr>
        <w:pStyle w:val="10"/>
      </w:pPr>
      <w:r>
        <w:t>Т</w:t>
      </w:r>
      <w:r w:rsidRPr="00C7279D">
        <w:t>огда авторы предлагают теорию параметрического моделирования</w:t>
      </w:r>
      <w:r>
        <w:t>.</w:t>
      </w:r>
    </w:p>
    <w:p w14:paraId="2032076C" w14:textId="77777777" w:rsidR="00385FAF" w:rsidRDefault="00385FAF" w:rsidP="00385FAF">
      <w:pPr>
        <w:pStyle w:val="10"/>
      </w:pPr>
      <w:r>
        <w:t>По мнению экспертов,</w:t>
      </w:r>
      <w:r w:rsidRPr="00C7279D">
        <w:t xml:space="preserve"> казахстанским ученым удалось вычислить уникальную модель экономики</w:t>
      </w:r>
      <w:r>
        <w:t>,</w:t>
      </w:r>
      <w:r w:rsidRPr="00C7279D">
        <w:t xml:space="preserve"> в которой были учтены все основные финансовые</w:t>
      </w:r>
      <w:r>
        <w:t>,</w:t>
      </w:r>
      <w:r w:rsidRPr="00C7279D">
        <w:t xml:space="preserve"> социально-экономические показатели</w:t>
      </w:r>
      <w:r>
        <w:t>,</w:t>
      </w:r>
      <w:r w:rsidRPr="00C7279D">
        <w:t xml:space="preserve"> а также ход развития экономики</w:t>
      </w:r>
      <w:r>
        <w:t xml:space="preserve"> п</w:t>
      </w:r>
      <w:r w:rsidRPr="00C7279D">
        <w:t>ри вероятности природных катаклизмов</w:t>
      </w:r>
      <w:r>
        <w:t>.</w:t>
      </w:r>
    </w:p>
    <w:p w14:paraId="3A536CA9" w14:textId="77777777" w:rsidR="00385FAF" w:rsidRDefault="00385FAF" w:rsidP="00385FAF">
      <w:pPr>
        <w:pStyle w:val="10"/>
      </w:pPr>
      <w:r>
        <w:t>Они</w:t>
      </w:r>
      <w:r w:rsidRPr="00C7279D">
        <w:t xml:space="preserve"> создают модель устойчивости экономики</w:t>
      </w:r>
      <w:r>
        <w:t>.</w:t>
      </w:r>
      <w:r w:rsidRPr="00C7279D">
        <w:t xml:space="preserve"> При каких условиях экономики будут устойчивы</w:t>
      </w:r>
      <w:r>
        <w:t>.</w:t>
      </w:r>
      <w:r w:rsidRPr="00C7279D">
        <w:t xml:space="preserve"> А Казахстан</w:t>
      </w:r>
      <w:r>
        <w:t xml:space="preserve"> при этом получить определенные результаты. П</w:t>
      </w:r>
      <w:r w:rsidRPr="00C7279D">
        <w:t>оэтому модель получается сложная</w:t>
      </w:r>
      <w:r>
        <w:t>,</w:t>
      </w:r>
      <w:r w:rsidRPr="00C7279D">
        <w:t xml:space="preserve"> но </w:t>
      </w:r>
      <w:r>
        <w:t xml:space="preserve">и </w:t>
      </w:r>
      <w:r w:rsidRPr="00C7279D">
        <w:t>экономика сложн</w:t>
      </w:r>
      <w:r>
        <w:t>ая.</w:t>
      </w:r>
    </w:p>
    <w:p w14:paraId="2D7C729A" w14:textId="77777777" w:rsidR="00385FAF" w:rsidRDefault="00385FAF" w:rsidP="00385FAF">
      <w:pPr>
        <w:pStyle w:val="10"/>
      </w:pPr>
      <w:r>
        <w:t>Для сложного процесса</w:t>
      </w:r>
      <w:r w:rsidRPr="00C7279D">
        <w:t xml:space="preserve"> сложные модели</w:t>
      </w:r>
      <w:r>
        <w:t>.</w:t>
      </w:r>
    </w:p>
    <w:p w14:paraId="1A45444E" w14:textId="77777777" w:rsidR="00385FAF" w:rsidRDefault="00385FAF" w:rsidP="00385FAF">
      <w:pPr>
        <w:pStyle w:val="10"/>
      </w:pPr>
      <w:r>
        <w:t>С</w:t>
      </w:r>
      <w:r w:rsidRPr="00C7279D">
        <w:t>амое интересное</w:t>
      </w:r>
      <w:r>
        <w:t>,</w:t>
      </w:r>
      <w:r w:rsidRPr="00C7279D">
        <w:t xml:space="preserve"> что эта модель не останавливаться на этом</w:t>
      </w:r>
      <w:r>
        <w:t>. Д</w:t>
      </w:r>
      <w:r w:rsidRPr="00C7279D">
        <w:t>альше</w:t>
      </w:r>
      <w:r>
        <w:t xml:space="preserve"> авторы предлагают рекомендации.</w:t>
      </w:r>
    </w:p>
    <w:p w14:paraId="6E5A2D50" w14:textId="77777777" w:rsidR="00385FAF" w:rsidRDefault="00385FAF" w:rsidP="00385FAF">
      <w:pPr>
        <w:pStyle w:val="10"/>
      </w:pPr>
      <w:r>
        <w:t>В целом,</w:t>
      </w:r>
      <w:r w:rsidRPr="00C7279D">
        <w:t xml:space="preserve"> казахстанские ученые </w:t>
      </w:r>
      <w:r>
        <w:t>выстроили</w:t>
      </w:r>
      <w:r w:rsidRPr="00C7279D">
        <w:t xml:space="preserve"> универсальн</w:t>
      </w:r>
      <w:r>
        <w:t>ые</w:t>
      </w:r>
      <w:r w:rsidRPr="00C7279D">
        <w:t xml:space="preserve"> расчёты по </w:t>
      </w:r>
      <w:r>
        <w:t>восьми</w:t>
      </w:r>
      <w:r w:rsidRPr="00C7279D">
        <w:t xml:space="preserve"> направлениям</w:t>
      </w:r>
      <w:r>
        <w:t>,</w:t>
      </w:r>
      <w:r w:rsidRPr="00C7279D">
        <w:t xml:space="preserve"> которые могут быть применены в практическом регулирование экономики любой страны</w:t>
      </w:r>
      <w:r>
        <w:t>.</w:t>
      </w:r>
    </w:p>
    <w:p w14:paraId="1489531F" w14:textId="77777777" w:rsidR="00385FAF" w:rsidRDefault="00385FAF" w:rsidP="00385FAF">
      <w:pPr>
        <w:pStyle w:val="10"/>
      </w:pPr>
      <w:r>
        <w:t>З</w:t>
      </w:r>
      <w:r w:rsidRPr="00C7279D">
        <w:t>арубежные эксперты считают</w:t>
      </w:r>
      <w:r>
        <w:t>,</w:t>
      </w:r>
      <w:r w:rsidRPr="00C7279D">
        <w:t xml:space="preserve"> что данная фундаментальная работа является образцовом примером качественного прогнозирования</w:t>
      </w:r>
      <w:r>
        <w:t>,</w:t>
      </w:r>
      <w:r w:rsidRPr="00C7279D">
        <w:t xml:space="preserve"> аналогов которой нет во всём мире</w:t>
      </w:r>
      <w:r>
        <w:t>.</w:t>
      </w:r>
    </w:p>
    <w:p w14:paraId="734685E1" w14:textId="77777777" w:rsidR="00385FAF" w:rsidRDefault="00385FAF" w:rsidP="00385FAF">
      <w:pPr>
        <w:pStyle w:val="10"/>
      </w:pPr>
      <w:r>
        <w:t>Эта модель</w:t>
      </w:r>
      <w:r w:rsidRPr="00C7279D">
        <w:t xml:space="preserve"> представляет набор уникальных инструментов</w:t>
      </w:r>
      <w:r>
        <w:t>, которые позволяют системно связать</w:t>
      </w:r>
      <w:r w:rsidRPr="00C7279D">
        <w:t xml:space="preserve"> все структурные процессы в экономике </w:t>
      </w:r>
      <w:r>
        <w:t xml:space="preserve">(в своей экономике, </w:t>
      </w:r>
      <w:r w:rsidRPr="00C7279D">
        <w:t>в другой экономике</w:t>
      </w:r>
      <w:r>
        <w:t>, в третьей</w:t>
      </w:r>
      <w:r w:rsidRPr="00C7279D">
        <w:t xml:space="preserve"> экономик</w:t>
      </w:r>
      <w:r>
        <w:t>е,</w:t>
      </w:r>
      <w:r w:rsidRPr="00C7279D">
        <w:t xml:space="preserve"> </w:t>
      </w:r>
      <w:r>
        <w:t>в четвертой</w:t>
      </w:r>
      <w:r w:rsidRPr="00C7279D">
        <w:t xml:space="preserve"> экономик</w:t>
      </w:r>
      <w:r>
        <w:t>е…)</w:t>
      </w:r>
      <w:r w:rsidRPr="00C7279D">
        <w:t xml:space="preserve"> и дальше развиваться в соответствии с изменениями</w:t>
      </w:r>
      <w:r>
        <w:t>.</w:t>
      </w:r>
    </w:p>
    <w:p w14:paraId="738AFCB9" w14:textId="77777777" w:rsidR="00385FAF" w:rsidRDefault="00385FAF" w:rsidP="00385FAF">
      <w:pPr>
        <w:pStyle w:val="10"/>
      </w:pPr>
      <w:r>
        <w:t>И</w:t>
      </w:r>
      <w:r w:rsidRPr="00C7279D">
        <w:t>зменения пойдут</w:t>
      </w:r>
      <w:r>
        <w:t>,</w:t>
      </w:r>
      <w:r w:rsidRPr="00C7279D">
        <w:t xml:space="preserve"> модель уже есть</w:t>
      </w:r>
      <w:r>
        <w:t>, и</w:t>
      </w:r>
      <w:r w:rsidRPr="00C7279D">
        <w:t xml:space="preserve"> она будет предсказывать</w:t>
      </w:r>
      <w:r>
        <w:t>,</w:t>
      </w:r>
      <w:r w:rsidRPr="00C7279D">
        <w:t xml:space="preserve"> что, если начинается это </w:t>
      </w:r>
      <w:r>
        <w:t>изменение, з</w:t>
      </w:r>
      <w:r w:rsidRPr="00C7279D">
        <w:t>начит</w:t>
      </w:r>
      <w:r>
        <w:t>,</w:t>
      </w:r>
      <w:r w:rsidRPr="00C7279D">
        <w:t xml:space="preserve"> надо изменить эти показатели в экономике</w:t>
      </w:r>
      <w:r>
        <w:t>.</w:t>
      </w:r>
      <w:r w:rsidRPr="00C7279D">
        <w:t xml:space="preserve"> </w:t>
      </w:r>
    </w:p>
    <w:p w14:paraId="360E4C4E" w14:textId="77777777" w:rsidR="00385FAF" w:rsidRDefault="00385FAF" w:rsidP="00385FAF">
      <w:pPr>
        <w:pStyle w:val="10"/>
      </w:pPr>
      <w:r>
        <w:t>Т</w:t>
      </w:r>
      <w:r w:rsidRPr="00C7279D">
        <w:t>ак</w:t>
      </w:r>
      <w:r>
        <w:t xml:space="preserve">ая </w:t>
      </w:r>
      <w:r w:rsidRPr="00C7279D">
        <w:t>хорошая системн</w:t>
      </w:r>
      <w:r>
        <w:t>ая</w:t>
      </w:r>
      <w:r w:rsidRPr="00C7279D">
        <w:t xml:space="preserve"> свя</w:t>
      </w:r>
      <w:r>
        <w:t>зка и обратная связь на начальные</w:t>
      </w:r>
      <w:r w:rsidRPr="00C7279D">
        <w:t xml:space="preserve"> результаты</w:t>
      </w:r>
      <w:r>
        <w:t>.</w:t>
      </w:r>
    </w:p>
    <w:p w14:paraId="5D9212FE" w14:textId="77777777" w:rsidR="00385FAF" w:rsidRDefault="00385FAF" w:rsidP="00385FAF">
      <w:pPr>
        <w:pStyle w:val="10"/>
      </w:pPr>
      <w:r>
        <w:t>О</w:t>
      </w:r>
      <w:r w:rsidRPr="00C7279D">
        <w:t>дним словом</w:t>
      </w:r>
      <w:r>
        <w:t>,</w:t>
      </w:r>
      <w:r w:rsidRPr="00C7279D">
        <w:t xml:space="preserve"> как полагают зарубежные ученые</w:t>
      </w:r>
      <w:r>
        <w:t>,</w:t>
      </w:r>
      <w:r w:rsidRPr="00C7279D">
        <w:t xml:space="preserve"> представленные на соискание Государственной премии Республики Казахстан в области науки и техники </w:t>
      </w:r>
      <w:r>
        <w:t>«</w:t>
      </w:r>
      <w:r w:rsidRPr="00C7279D">
        <w:t>научный труд</w:t>
      </w:r>
      <w:r>
        <w:t>»,</w:t>
      </w:r>
      <w:r w:rsidRPr="00C7279D">
        <w:t xml:space="preserve"> в теории политического регулирования </w:t>
      </w:r>
      <w:r w:rsidRPr="00C7279D">
        <w:lastRenderedPageBreak/>
        <w:t>макроэкономических систем содержит многочисленные свидетельства эффективности ее применение на базе широкого спе</w:t>
      </w:r>
      <w:r>
        <w:t>ктра макроэкономических моделей.</w:t>
      </w:r>
    </w:p>
    <w:p w14:paraId="47EF7F20" w14:textId="77777777" w:rsidR="00385FAF" w:rsidRDefault="00385FAF" w:rsidP="00385FAF">
      <w:pPr>
        <w:pStyle w:val="10"/>
      </w:pPr>
      <w:r>
        <w:t>Классики говорили: «Всякое начало трудно».</w:t>
      </w:r>
    </w:p>
    <w:p w14:paraId="49ECDB32" w14:textId="77777777" w:rsidR="00385FAF" w:rsidRDefault="00385FAF" w:rsidP="00385FAF">
      <w:pPr>
        <w:pStyle w:val="10"/>
      </w:pPr>
      <w:r>
        <w:t xml:space="preserve">Вклад математического метода </w:t>
      </w:r>
      <w:r w:rsidRPr="00C7279D">
        <w:t>заключается в данной работ</w:t>
      </w:r>
      <w:r>
        <w:t>е.</w:t>
      </w:r>
      <w:r w:rsidRPr="00C7279D">
        <w:t xml:space="preserve"> </w:t>
      </w:r>
    </w:p>
    <w:p w14:paraId="1EA1EE93" w14:textId="77777777" w:rsidR="00385FAF" w:rsidRDefault="00385FAF" w:rsidP="00385FAF">
      <w:pPr>
        <w:pStyle w:val="10"/>
      </w:pPr>
      <w:r>
        <w:t xml:space="preserve">Пока у создателей </w:t>
      </w:r>
      <w:r w:rsidRPr="00C7279D">
        <w:t>теори</w:t>
      </w:r>
      <w:r>
        <w:t>и</w:t>
      </w:r>
      <w:r w:rsidRPr="00C7279D">
        <w:t xml:space="preserve"> параметрического регулирования макроэкономических систем не хватает</w:t>
      </w:r>
      <w:r>
        <w:t xml:space="preserve"> средств, кадров</w:t>
      </w:r>
      <w:r w:rsidRPr="00C7279D">
        <w:t xml:space="preserve"> и масштабн</w:t>
      </w:r>
      <w:r>
        <w:t>ого глубокого</w:t>
      </w:r>
      <w:r w:rsidRPr="00C7279D">
        <w:t xml:space="preserve"> изучени</w:t>
      </w:r>
      <w:r>
        <w:t>я.</w:t>
      </w:r>
    </w:p>
    <w:p w14:paraId="454A35F9" w14:textId="77777777" w:rsidR="00385FAF" w:rsidRDefault="00385FAF" w:rsidP="00385FAF">
      <w:pPr>
        <w:pStyle w:val="10"/>
      </w:pPr>
      <w:r>
        <w:t>Но необходимо, чтобы</w:t>
      </w:r>
      <w:r w:rsidRPr="00C7279D">
        <w:t xml:space="preserve"> эта работа продолжалась</w:t>
      </w:r>
      <w:r>
        <w:t xml:space="preserve">. Именно, первоначальный аспект – </w:t>
      </w:r>
      <w:r w:rsidRPr="00C7279D">
        <w:t>это</w:t>
      </w:r>
      <w:r>
        <w:t xml:space="preserve"> и</w:t>
      </w:r>
      <w:r w:rsidRPr="00C7279D">
        <w:t xml:space="preserve"> есть вклад</w:t>
      </w:r>
      <w:r>
        <w:t>.</w:t>
      </w:r>
      <w:r w:rsidRPr="00C7279D">
        <w:t xml:space="preserve"> </w:t>
      </w:r>
      <w:r>
        <w:t>Первопроходцы</w:t>
      </w:r>
      <w:r w:rsidRPr="00C7279D">
        <w:t xml:space="preserve"> изучен</w:t>
      </w:r>
      <w:r>
        <w:t>ия вопросов</w:t>
      </w:r>
      <w:r w:rsidRPr="00C7279D">
        <w:t xml:space="preserve"> сочетани</w:t>
      </w:r>
      <w:r>
        <w:t>я</w:t>
      </w:r>
      <w:r w:rsidRPr="00C7279D">
        <w:t xml:space="preserve"> </w:t>
      </w:r>
      <w:r>
        <w:t>двух</w:t>
      </w:r>
      <w:r w:rsidRPr="00C7279D">
        <w:t xml:space="preserve"> аспект</w:t>
      </w:r>
      <w:r>
        <w:t>ов:</w:t>
      </w:r>
      <w:r w:rsidRPr="00C7279D">
        <w:t xml:space="preserve"> в</w:t>
      </w:r>
      <w:r>
        <w:t xml:space="preserve"> области</w:t>
      </w:r>
      <w:r w:rsidRPr="00C7279D">
        <w:t xml:space="preserve"> </w:t>
      </w:r>
      <w:r>
        <w:t>экономики в</w:t>
      </w:r>
      <w:r w:rsidRPr="00C7279D">
        <w:t xml:space="preserve"> области математик</w:t>
      </w:r>
      <w:r>
        <w:t>и.</w:t>
      </w:r>
    </w:p>
    <w:p w14:paraId="4B05709E" w14:textId="77777777" w:rsidR="00385FAF" w:rsidRDefault="00385FAF" w:rsidP="00385FAF">
      <w:pPr>
        <w:pStyle w:val="10"/>
      </w:pPr>
      <w:r w:rsidRPr="00C7279D">
        <w:t xml:space="preserve"> Думаю</w:t>
      </w:r>
      <w:r>
        <w:t>,</w:t>
      </w:r>
      <w:r w:rsidRPr="00C7279D">
        <w:t xml:space="preserve"> эта работа займет </w:t>
      </w:r>
      <w:r>
        <w:t>соответствующее</w:t>
      </w:r>
      <w:r w:rsidRPr="00C7279D">
        <w:t xml:space="preserve"> мест</w:t>
      </w:r>
      <w:r>
        <w:t>о</w:t>
      </w:r>
      <w:r w:rsidRPr="00C7279D">
        <w:t xml:space="preserve"> и </w:t>
      </w:r>
      <w:r>
        <w:t>внесет</w:t>
      </w:r>
      <w:r w:rsidRPr="00C7279D">
        <w:t xml:space="preserve"> определенную вклад в развития нашей экономики</w:t>
      </w:r>
      <w:r>
        <w:t>.</w:t>
      </w:r>
    </w:p>
    <w:p w14:paraId="2ABE2B1A" w14:textId="77777777" w:rsidR="00385FAF" w:rsidRDefault="00385FAF" w:rsidP="00385FAF">
      <w:pPr>
        <w:pStyle w:val="10"/>
      </w:pPr>
      <w:r>
        <w:t>На самом деле, это</w:t>
      </w:r>
      <w:r w:rsidRPr="00C7279D">
        <w:t xml:space="preserve"> очень сложный вопрос</w:t>
      </w:r>
      <w:r>
        <w:t>, вопрос</w:t>
      </w:r>
      <w:r w:rsidRPr="00C7279D">
        <w:t xml:space="preserve"> теори</w:t>
      </w:r>
      <w:r>
        <w:t>и</w:t>
      </w:r>
      <w:r w:rsidRPr="00C7279D">
        <w:t xml:space="preserve"> и технологи</w:t>
      </w:r>
      <w:r>
        <w:t>и</w:t>
      </w:r>
      <w:r w:rsidRPr="00C7279D">
        <w:t xml:space="preserve"> выработки оптимальной макроэкономической политики</w:t>
      </w:r>
      <w:r>
        <w:t>,</w:t>
      </w:r>
      <w:r w:rsidRPr="00C7279D">
        <w:t xml:space="preserve"> который дол</w:t>
      </w:r>
      <w:r>
        <w:t xml:space="preserve">жен волновать всех </w:t>
      </w:r>
      <w:proofErr w:type="spellStart"/>
      <w:r>
        <w:t>казахстанцев</w:t>
      </w:r>
      <w:proofErr w:type="spellEnd"/>
      <w:r>
        <w:t>.</w:t>
      </w:r>
    </w:p>
    <w:p w14:paraId="5C8845C8" w14:textId="77777777" w:rsidR="00385FAF" w:rsidRPr="00C7279D" w:rsidRDefault="00385FAF" w:rsidP="00385FAF">
      <w:pPr>
        <w:pStyle w:val="10"/>
      </w:pPr>
      <w:r>
        <w:t>З</w:t>
      </w:r>
      <w:r w:rsidRPr="00C7279D">
        <w:t>десь определяется политика будущего</w:t>
      </w:r>
      <w:r>
        <w:t>, какие отрасли, к</w:t>
      </w:r>
      <w:r w:rsidRPr="00C7279D">
        <w:t>акие предприятия будут развиваться</w:t>
      </w:r>
      <w:r>
        <w:t>,</w:t>
      </w:r>
      <w:r w:rsidRPr="00C7279D">
        <w:t xml:space="preserve"> как будет решаться вопрос безработицы и инфля</w:t>
      </w:r>
      <w:r>
        <w:t>ции и многими другими вопросами.</w:t>
      </w:r>
    </w:p>
    <w:p w14:paraId="3ACF6084" w14:textId="77777777" w:rsidR="00385FAF" w:rsidRDefault="00385FAF" w:rsidP="003A4F8A">
      <w:pPr>
        <w:pStyle w:val="10"/>
      </w:pPr>
    </w:p>
    <w:p w14:paraId="7AFD4B70" w14:textId="77777777" w:rsidR="006F6F59" w:rsidRDefault="006F6F59" w:rsidP="003068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1BD66D" w14:textId="77777777" w:rsidR="0030688B" w:rsidRPr="00916101" w:rsidRDefault="0030688B" w:rsidP="003068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101">
        <w:rPr>
          <w:rFonts w:ascii="Times New Roman" w:hAnsi="Times New Roman" w:cs="Times New Roman"/>
          <w:sz w:val="28"/>
          <w:szCs w:val="28"/>
        </w:rPr>
        <w:t xml:space="preserve">Список используемой литературы: </w:t>
      </w:r>
    </w:p>
    <w:p w14:paraId="13FDEDF7" w14:textId="04B5CAE7" w:rsidR="00624FA1" w:rsidRDefault="00624FA1" w:rsidP="0030688B">
      <w:pPr>
        <w:pStyle w:val="a3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F6F59" w:rsidRPr="006F6F59">
        <w:rPr>
          <w:rFonts w:ascii="Times New Roman" w:hAnsi="Times New Roman" w:cs="Times New Roman"/>
          <w:sz w:val="28"/>
          <w:szCs w:val="28"/>
        </w:rPr>
        <w:t xml:space="preserve">Крупный вклад ученых Казахстана в </w:t>
      </w:r>
      <w:proofErr w:type="spellStart"/>
      <w:r w:rsidR="006F6F59" w:rsidRPr="006F6F59">
        <w:rPr>
          <w:rFonts w:ascii="Times New Roman" w:hAnsi="Times New Roman" w:cs="Times New Roman"/>
          <w:sz w:val="28"/>
          <w:szCs w:val="28"/>
        </w:rPr>
        <w:t>pазвитие</w:t>
      </w:r>
      <w:proofErr w:type="spellEnd"/>
      <w:r w:rsidR="006F6F59" w:rsidRPr="006F6F59">
        <w:rPr>
          <w:rFonts w:ascii="Times New Roman" w:hAnsi="Times New Roman" w:cs="Times New Roman"/>
          <w:sz w:val="28"/>
          <w:szCs w:val="28"/>
        </w:rPr>
        <w:t xml:space="preserve"> макроэкономики</w:t>
      </w:r>
      <w:r>
        <w:rPr>
          <w:rFonts w:ascii="Times New Roman" w:hAnsi="Times New Roman" w:cs="Times New Roman"/>
          <w:sz w:val="28"/>
          <w:szCs w:val="28"/>
        </w:rPr>
        <w:t>» [</w:t>
      </w:r>
      <w:proofErr w:type="spellStart"/>
      <w:r w:rsidR="006F6F59" w:rsidRPr="006F6F59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="006F6F59" w:rsidRPr="006F6F59">
        <w:rPr>
          <w:rFonts w:ascii="Times New Roman" w:hAnsi="Times New Roman" w:cs="Times New Roman"/>
          <w:sz w:val="28"/>
          <w:szCs w:val="28"/>
        </w:rPr>
        <w:t>://economics.kazgazeta.kz/?p=5235</w:t>
      </w:r>
      <w:r>
        <w:rPr>
          <w:rFonts w:ascii="Times New Roman" w:hAnsi="Times New Roman" w:cs="Times New Roman"/>
          <w:sz w:val="28"/>
          <w:szCs w:val="28"/>
        </w:rPr>
        <w:t>]</w:t>
      </w:r>
    </w:p>
    <w:p w14:paraId="0F9ED275" w14:textId="2FD84216" w:rsidR="00F14C31" w:rsidRPr="00E05A45" w:rsidRDefault="00E05A45" w:rsidP="00E05A45">
      <w:pPr>
        <w:pStyle w:val="a3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45">
        <w:rPr>
          <w:rFonts w:ascii="Times New Roman" w:hAnsi="Times New Roman" w:cs="Times New Roman"/>
          <w:sz w:val="28"/>
          <w:szCs w:val="28"/>
        </w:rPr>
        <w:t xml:space="preserve">Вадим Михайлович Соколинский, </w:t>
      </w:r>
      <w:proofErr w:type="spellStart"/>
      <w:r w:rsidRPr="00E05A45">
        <w:rPr>
          <w:rFonts w:ascii="Times New Roman" w:hAnsi="Times New Roman" w:cs="Times New Roman"/>
          <w:sz w:val="28"/>
          <w:szCs w:val="28"/>
        </w:rPr>
        <w:t>Маржанат</w:t>
      </w:r>
      <w:proofErr w:type="spellEnd"/>
      <w:r w:rsidRPr="00E05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A45">
        <w:rPr>
          <w:rFonts w:ascii="Times New Roman" w:hAnsi="Times New Roman" w:cs="Times New Roman"/>
          <w:sz w:val="28"/>
          <w:szCs w:val="28"/>
        </w:rPr>
        <w:t>Нурулаевна</w:t>
      </w:r>
      <w:proofErr w:type="spellEnd"/>
      <w:r w:rsidRPr="00E05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A45">
        <w:rPr>
          <w:rFonts w:ascii="Times New Roman" w:hAnsi="Times New Roman" w:cs="Times New Roman"/>
          <w:sz w:val="28"/>
          <w:szCs w:val="28"/>
        </w:rPr>
        <w:t>Исалова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05A45">
        <w:rPr>
          <w:rFonts w:ascii="Times New Roman" w:hAnsi="Times New Roman" w:cs="Times New Roman"/>
          <w:sz w:val="28"/>
          <w:szCs w:val="28"/>
        </w:rPr>
        <w:t>Макроэкономическая политика в переходный период</w:t>
      </w:r>
      <w:r>
        <w:rPr>
          <w:rFonts w:ascii="Times New Roman" w:hAnsi="Times New Roman" w:cs="Times New Roman"/>
          <w:sz w:val="28"/>
          <w:szCs w:val="28"/>
        </w:rPr>
        <w:t xml:space="preserve">», - </w:t>
      </w:r>
      <w:r w:rsidRPr="00E05A45">
        <w:rPr>
          <w:rFonts w:ascii="Times New Roman" w:hAnsi="Times New Roman" w:cs="Times New Roman"/>
          <w:sz w:val="28"/>
          <w:szCs w:val="28"/>
        </w:rPr>
        <w:t xml:space="preserve">Ценить, 1994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5A45">
        <w:rPr>
          <w:rFonts w:ascii="Times New Roman" w:hAnsi="Times New Roman" w:cs="Times New Roman"/>
          <w:sz w:val="28"/>
          <w:szCs w:val="28"/>
        </w:rPr>
        <w:t xml:space="preserve"> 158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14C31" w:rsidRPr="00E05A45">
        <w:rPr>
          <w:rFonts w:ascii="Times New Roman" w:hAnsi="Times New Roman" w:cs="Times New Roman"/>
          <w:sz w:val="28"/>
          <w:szCs w:val="28"/>
        </w:rPr>
        <w:t>.</w:t>
      </w:r>
    </w:p>
    <w:p w14:paraId="0F77F20F" w14:textId="1A148F9F" w:rsidR="00916101" w:rsidRDefault="00E05A45" w:rsidP="00E05A45">
      <w:pPr>
        <w:pStyle w:val="a3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45">
        <w:rPr>
          <w:rFonts w:ascii="Times New Roman" w:hAnsi="Times New Roman" w:cs="Times New Roman"/>
          <w:sz w:val="28"/>
          <w:szCs w:val="28"/>
        </w:rPr>
        <w:t xml:space="preserve">Бродская Татьяна Григорьевна, </w:t>
      </w:r>
      <w:proofErr w:type="spellStart"/>
      <w:r w:rsidRPr="00E05A45">
        <w:rPr>
          <w:rFonts w:ascii="Times New Roman" w:hAnsi="Times New Roman" w:cs="Times New Roman"/>
          <w:sz w:val="28"/>
          <w:szCs w:val="28"/>
        </w:rPr>
        <w:t>Миропольский</w:t>
      </w:r>
      <w:proofErr w:type="spellEnd"/>
      <w:r w:rsidRPr="00E05A45">
        <w:rPr>
          <w:rFonts w:ascii="Times New Roman" w:hAnsi="Times New Roman" w:cs="Times New Roman"/>
          <w:sz w:val="28"/>
          <w:szCs w:val="28"/>
        </w:rPr>
        <w:t xml:space="preserve"> Дмитрий Юрьевич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05A45">
        <w:rPr>
          <w:rFonts w:ascii="Times New Roman" w:hAnsi="Times New Roman" w:cs="Times New Roman"/>
          <w:sz w:val="28"/>
          <w:szCs w:val="28"/>
        </w:rPr>
        <w:t>Макроэкономика: Учебник для вузов. Стандарт третьего поколения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E05A45">
        <w:rPr>
          <w:rFonts w:ascii="Times New Roman" w:hAnsi="Times New Roman" w:cs="Times New Roman"/>
          <w:sz w:val="28"/>
          <w:szCs w:val="28"/>
        </w:rPr>
        <w:t xml:space="preserve">"Издательский дом ""Питер""", 20 янв. 2014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5A45">
        <w:rPr>
          <w:rFonts w:ascii="Times New Roman" w:hAnsi="Times New Roman" w:cs="Times New Roman"/>
          <w:sz w:val="28"/>
          <w:szCs w:val="28"/>
        </w:rPr>
        <w:t xml:space="preserve"> 368</w:t>
      </w:r>
      <w:r>
        <w:rPr>
          <w:rFonts w:ascii="Times New Roman" w:hAnsi="Times New Roman" w:cs="Times New Roman"/>
          <w:sz w:val="28"/>
          <w:szCs w:val="28"/>
        </w:rPr>
        <w:t>с.</w:t>
      </w:r>
    </w:p>
    <w:p w14:paraId="21D696B6" w14:textId="2A7B76E6" w:rsidR="00E05A45" w:rsidRDefault="00E05A45" w:rsidP="00E05A45">
      <w:pPr>
        <w:pStyle w:val="a3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45">
        <w:rPr>
          <w:rFonts w:ascii="Times New Roman" w:hAnsi="Times New Roman" w:cs="Times New Roman"/>
          <w:sz w:val="28"/>
          <w:szCs w:val="28"/>
        </w:rPr>
        <w:t>Эндрю Абель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05A45">
        <w:rPr>
          <w:rFonts w:ascii="Times New Roman" w:hAnsi="Times New Roman" w:cs="Times New Roman"/>
          <w:sz w:val="28"/>
          <w:szCs w:val="28"/>
        </w:rPr>
        <w:t>Макроэкономика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E05A45">
        <w:rPr>
          <w:rFonts w:ascii="Times New Roman" w:hAnsi="Times New Roman" w:cs="Times New Roman"/>
          <w:sz w:val="28"/>
          <w:szCs w:val="28"/>
        </w:rPr>
        <w:t xml:space="preserve">Издательский дом "Питер", 2008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5A45">
        <w:rPr>
          <w:rFonts w:ascii="Times New Roman" w:hAnsi="Times New Roman" w:cs="Times New Roman"/>
          <w:sz w:val="28"/>
          <w:szCs w:val="28"/>
        </w:rPr>
        <w:t xml:space="preserve"> 762</w:t>
      </w:r>
      <w:r>
        <w:rPr>
          <w:rFonts w:ascii="Times New Roman" w:hAnsi="Times New Roman" w:cs="Times New Roman"/>
          <w:sz w:val="28"/>
          <w:szCs w:val="28"/>
        </w:rPr>
        <w:t>с.</w:t>
      </w:r>
    </w:p>
    <w:p w14:paraId="59A1AD1F" w14:textId="3166877C" w:rsidR="00E05A45" w:rsidRPr="00E05A45" w:rsidRDefault="00E05A45" w:rsidP="00E05A45">
      <w:pPr>
        <w:pStyle w:val="a3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05A45">
        <w:rPr>
          <w:rFonts w:ascii="Times New Roman" w:hAnsi="Times New Roman" w:cs="Times New Roman"/>
          <w:sz w:val="28"/>
          <w:szCs w:val="28"/>
        </w:rPr>
        <w:t xml:space="preserve">Казахстан: экономическая политика в период подавления инфляции и стабилизации </w:t>
      </w:r>
      <w:proofErr w:type="gramStart"/>
      <w:r w:rsidRPr="00E05A45">
        <w:rPr>
          <w:rFonts w:ascii="Times New Roman" w:hAnsi="Times New Roman" w:cs="Times New Roman"/>
          <w:sz w:val="28"/>
          <w:szCs w:val="28"/>
        </w:rPr>
        <w:t>производства :</w:t>
      </w:r>
      <w:proofErr w:type="gramEnd"/>
      <w:r w:rsidRPr="00E05A45">
        <w:rPr>
          <w:rFonts w:ascii="Times New Roman" w:hAnsi="Times New Roman" w:cs="Times New Roman"/>
          <w:sz w:val="28"/>
          <w:szCs w:val="28"/>
        </w:rPr>
        <w:t xml:space="preserve"> 1994-1998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E05A45">
        <w:rPr>
          <w:rFonts w:ascii="Times New Roman" w:hAnsi="Times New Roman" w:cs="Times New Roman"/>
          <w:sz w:val="28"/>
          <w:szCs w:val="28"/>
        </w:rPr>
        <w:t>Firma</w:t>
      </w:r>
      <w:proofErr w:type="spellEnd"/>
      <w:r w:rsidRPr="00E05A4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E05A45">
        <w:rPr>
          <w:rFonts w:ascii="Times New Roman" w:hAnsi="Times New Roman" w:cs="Times New Roman"/>
          <w:sz w:val="28"/>
          <w:szCs w:val="28"/>
        </w:rPr>
        <w:t>Valeri</w:t>
      </w:r>
      <w:proofErr w:type="spellEnd"/>
      <w:r w:rsidRPr="00E05A45">
        <w:rPr>
          <w:rFonts w:ascii="Times New Roman" w:hAnsi="Times New Roman" w:cs="Times New Roman"/>
          <w:sz w:val="28"/>
          <w:szCs w:val="28"/>
        </w:rPr>
        <w:t xml:space="preserve">", 1996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5A45">
        <w:rPr>
          <w:rFonts w:ascii="Times New Roman" w:hAnsi="Times New Roman" w:cs="Times New Roman"/>
          <w:sz w:val="28"/>
          <w:szCs w:val="28"/>
        </w:rPr>
        <w:t xml:space="preserve"> 175</w:t>
      </w:r>
      <w:r>
        <w:rPr>
          <w:rFonts w:ascii="Times New Roman" w:hAnsi="Times New Roman" w:cs="Times New Roman"/>
          <w:sz w:val="28"/>
          <w:szCs w:val="28"/>
        </w:rPr>
        <w:t>с.</w:t>
      </w:r>
    </w:p>
    <w:sectPr w:rsidR="00E05A45" w:rsidRPr="00E05A45" w:rsidSect="000568BD"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77667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730FE"/>
    <w:multiLevelType w:val="hybridMultilevel"/>
    <w:tmpl w:val="3D706286"/>
    <w:lvl w:ilvl="0" w:tplc="92C07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406818"/>
    <w:multiLevelType w:val="hybridMultilevel"/>
    <w:tmpl w:val="55D8CCB0"/>
    <w:lvl w:ilvl="0" w:tplc="31A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3CD8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105D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3242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6086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9C6A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5EE4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5C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A2CB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FB1DE2"/>
    <w:multiLevelType w:val="hybridMultilevel"/>
    <w:tmpl w:val="491AEC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B5742A"/>
    <w:multiLevelType w:val="hybridMultilevel"/>
    <w:tmpl w:val="6CCAE5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A044E3"/>
    <w:multiLevelType w:val="hybridMultilevel"/>
    <w:tmpl w:val="FEACA7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7AE0775"/>
    <w:multiLevelType w:val="hybridMultilevel"/>
    <w:tmpl w:val="D452E04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2DEA1879"/>
    <w:multiLevelType w:val="hybridMultilevel"/>
    <w:tmpl w:val="00DAECFC"/>
    <w:lvl w:ilvl="0" w:tplc="0419000F">
      <w:start w:val="1"/>
      <w:numFmt w:val="decimal"/>
      <w:lvlText w:val="%1.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8" w15:restartNumberingAfterBreak="0">
    <w:nsid w:val="43543923"/>
    <w:multiLevelType w:val="hybridMultilevel"/>
    <w:tmpl w:val="D2C67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9039E"/>
    <w:multiLevelType w:val="hybridMultilevel"/>
    <w:tmpl w:val="A59E1A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7DE4E37"/>
    <w:multiLevelType w:val="hybridMultilevel"/>
    <w:tmpl w:val="D3F027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14C06A2"/>
    <w:multiLevelType w:val="hybridMultilevel"/>
    <w:tmpl w:val="6D1AEE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1822F9A"/>
    <w:multiLevelType w:val="hybridMultilevel"/>
    <w:tmpl w:val="459607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09F7A61"/>
    <w:multiLevelType w:val="hybridMultilevel"/>
    <w:tmpl w:val="831AFD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5C20BAB"/>
    <w:multiLevelType w:val="hybridMultilevel"/>
    <w:tmpl w:val="9AF666AE"/>
    <w:lvl w:ilvl="0" w:tplc="0419000F">
      <w:start w:val="1"/>
      <w:numFmt w:val="decimal"/>
      <w:lvlText w:val="%1.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1"/>
  </w:num>
  <w:num w:numId="12">
    <w:abstractNumId w:val="3"/>
  </w:num>
  <w:num w:numId="13">
    <w:abstractNumId w:val="10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832"/>
    <w:rsid w:val="00006D3A"/>
    <w:rsid w:val="000568BD"/>
    <w:rsid w:val="000B06BC"/>
    <w:rsid w:val="000B5DE0"/>
    <w:rsid w:val="000C0DCF"/>
    <w:rsid w:val="000C38AB"/>
    <w:rsid w:val="000E41BA"/>
    <w:rsid w:val="000F09AB"/>
    <w:rsid w:val="00125748"/>
    <w:rsid w:val="001337D5"/>
    <w:rsid w:val="0015260E"/>
    <w:rsid w:val="00155B90"/>
    <w:rsid w:val="001B7D05"/>
    <w:rsid w:val="001E6BB1"/>
    <w:rsid w:val="001F0B28"/>
    <w:rsid w:val="0028371E"/>
    <w:rsid w:val="0028533C"/>
    <w:rsid w:val="002C5BC1"/>
    <w:rsid w:val="002F60B8"/>
    <w:rsid w:val="0030688B"/>
    <w:rsid w:val="0032603E"/>
    <w:rsid w:val="00331210"/>
    <w:rsid w:val="00385FAF"/>
    <w:rsid w:val="003A1D67"/>
    <w:rsid w:val="003A4F8A"/>
    <w:rsid w:val="003C091D"/>
    <w:rsid w:val="003F0E5B"/>
    <w:rsid w:val="00410A6B"/>
    <w:rsid w:val="00423A73"/>
    <w:rsid w:val="004F38B4"/>
    <w:rsid w:val="00530A2D"/>
    <w:rsid w:val="005335BB"/>
    <w:rsid w:val="005B2393"/>
    <w:rsid w:val="005B4B95"/>
    <w:rsid w:val="005C110F"/>
    <w:rsid w:val="0060547D"/>
    <w:rsid w:val="00624B7F"/>
    <w:rsid w:val="00624FA1"/>
    <w:rsid w:val="00626869"/>
    <w:rsid w:val="006424CC"/>
    <w:rsid w:val="00680E32"/>
    <w:rsid w:val="00685C06"/>
    <w:rsid w:val="006F4616"/>
    <w:rsid w:val="006F6F59"/>
    <w:rsid w:val="0075784C"/>
    <w:rsid w:val="00767318"/>
    <w:rsid w:val="007A18D7"/>
    <w:rsid w:val="007B3D32"/>
    <w:rsid w:val="007C628E"/>
    <w:rsid w:val="008255CF"/>
    <w:rsid w:val="0088583A"/>
    <w:rsid w:val="008A0357"/>
    <w:rsid w:val="008F06CD"/>
    <w:rsid w:val="008F2A00"/>
    <w:rsid w:val="00916101"/>
    <w:rsid w:val="00920A3B"/>
    <w:rsid w:val="009417D9"/>
    <w:rsid w:val="009657BA"/>
    <w:rsid w:val="00967683"/>
    <w:rsid w:val="009D09AC"/>
    <w:rsid w:val="009D5E3E"/>
    <w:rsid w:val="009E5238"/>
    <w:rsid w:val="00A20832"/>
    <w:rsid w:val="00A4333C"/>
    <w:rsid w:val="00A477A4"/>
    <w:rsid w:val="00A53FD0"/>
    <w:rsid w:val="00A64D77"/>
    <w:rsid w:val="00A66603"/>
    <w:rsid w:val="00AB597C"/>
    <w:rsid w:val="00AE1D9D"/>
    <w:rsid w:val="00B10C61"/>
    <w:rsid w:val="00BD162E"/>
    <w:rsid w:val="00BE291A"/>
    <w:rsid w:val="00BF132E"/>
    <w:rsid w:val="00C145D9"/>
    <w:rsid w:val="00C26995"/>
    <w:rsid w:val="00C511F6"/>
    <w:rsid w:val="00C86EBB"/>
    <w:rsid w:val="00CF39B1"/>
    <w:rsid w:val="00D1248E"/>
    <w:rsid w:val="00D458C5"/>
    <w:rsid w:val="00DB122C"/>
    <w:rsid w:val="00DC744A"/>
    <w:rsid w:val="00DE56ED"/>
    <w:rsid w:val="00DF62AF"/>
    <w:rsid w:val="00E05A45"/>
    <w:rsid w:val="00E06EE5"/>
    <w:rsid w:val="00E520D7"/>
    <w:rsid w:val="00E53810"/>
    <w:rsid w:val="00E94A23"/>
    <w:rsid w:val="00E95615"/>
    <w:rsid w:val="00EA6243"/>
    <w:rsid w:val="00EC77D3"/>
    <w:rsid w:val="00F14C31"/>
    <w:rsid w:val="00F44962"/>
    <w:rsid w:val="00F53C73"/>
    <w:rsid w:val="00F54E2E"/>
    <w:rsid w:val="00FB08ED"/>
    <w:rsid w:val="00FE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F3C9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33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5BB"/>
    <w:pPr>
      <w:ind w:left="720"/>
      <w:contextualSpacing/>
    </w:pPr>
  </w:style>
  <w:style w:type="paragraph" w:customStyle="1" w:styleId="1">
    <w:name w:val="Стиль1"/>
    <w:basedOn w:val="a"/>
    <w:qFormat/>
    <w:rsid w:val="000C0DCF"/>
    <w:pPr>
      <w:spacing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1"/>
    <w:basedOn w:val="a"/>
    <w:qFormat/>
    <w:rsid w:val="00F54E2E"/>
    <w:pPr>
      <w:spacing w:line="240" w:lineRule="auto"/>
      <w:ind w:firstLine="709"/>
      <w:jc w:val="both"/>
    </w:pPr>
    <w:rPr>
      <w:rFonts w:ascii="Times New Roman" w:hAnsi="Times New Roman" w:cs="Times New Roman"/>
      <w:color w:val="000000" w:themeColor="text1"/>
      <w:sz w:val="28"/>
      <w:szCs w:val="28"/>
    </w:rPr>
  </w:style>
  <w:style w:type="character" w:styleId="a4">
    <w:name w:val="Hyperlink"/>
    <w:basedOn w:val="a0"/>
    <w:uiPriority w:val="99"/>
    <w:unhideWhenUsed/>
    <w:rsid w:val="00624F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3374</Words>
  <Characters>19238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Пользователь Microsoft Office</cp:lastModifiedBy>
  <cp:revision>3</cp:revision>
  <dcterms:created xsi:type="dcterms:W3CDTF">2019-12-30T14:46:00Z</dcterms:created>
  <dcterms:modified xsi:type="dcterms:W3CDTF">2019-12-30T14:48:00Z</dcterms:modified>
</cp:coreProperties>
</file>